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EDC60" w14:textId="7574A98E" w:rsidR="00D02413" w:rsidRDefault="00D75BCE" w:rsidP="008A3BB9">
      <w:pPr>
        <w:widowControl/>
        <w:jc w:val="center"/>
        <w:rPr>
          <w:rFonts w:ascii="標楷體" w:eastAsia="標楷體" w:hAnsi="標楷體" w:cs="新細明體"/>
          <w:b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91AE62" wp14:editId="41DBDCBD">
                <wp:simplePos x="0" y="0"/>
                <wp:positionH relativeFrom="column">
                  <wp:posOffset>-244549</wp:posOffset>
                </wp:positionH>
                <wp:positionV relativeFrom="paragraph">
                  <wp:posOffset>-148856</wp:posOffset>
                </wp:positionV>
                <wp:extent cx="691116" cy="382772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116" cy="3827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B99D8A" w14:textId="77777777" w:rsidR="00D75BCE" w:rsidRDefault="00D75BCE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91AE62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9.25pt;margin-top:-11.7pt;width:54.4pt;height:3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" filled="f" stroked="f" strokeweight=".5pt">
                <v:textbox>
                  <w:txbxContent>
                    <w:p w14:paraId="0FB99D8A" w14:textId="77777777" w:rsidR="00D75BCE" w:rsidRDefault="00D75BCE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DE269F" w:rsidRPr="00724A9E">
        <w:rPr>
          <w:rFonts w:ascii="標楷體" w:eastAsia="標楷體" w:hAnsi="標楷體" w:cs="新細明體" w:hint="eastAsia"/>
          <w:b/>
          <w:kern w:val="0"/>
          <w:sz w:val="32"/>
          <w:szCs w:val="32"/>
        </w:rPr>
        <w:t>桃園市蘆竹區</w:t>
      </w:r>
      <w:r w:rsidR="0014554F" w:rsidRPr="00724A9E">
        <w:rPr>
          <w:rFonts w:ascii="標楷體" w:eastAsia="標楷體" w:hAnsi="標楷體" w:cs="新細明體" w:hint="eastAsia"/>
          <w:b/>
          <w:kern w:val="0"/>
          <w:sz w:val="32"/>
          <w:szCs w:val="32"/>
        </w:rPr>
        <w:t>蘆竹國民小學</w:t>
      </w:r>
      <w:r w:rsidR="00DE269F" w:rsidRPr="00724A9E">
        <w:rPr>
          <w:rFonts w:ascii="標楷體" w:eastAsia="標楷體" w:hAnsi="標楷體" w:cs="新細明體" w:hint="eastAsia"/>
          <w:b/>
          <w:kern w:val="0"/>
          <w:sz w:val="32"/>
          <w:szCs w:val="32"/>
        </w:rPr>
        <w:t>1</w:t>
      </w:r>
      <w:r w:rsidR="008D3E30">
        <w:rPr>
          <w:rFonts w:ascii="標楷體" w:eastAsia="標楷體" w:hAnsi="標楷體" w:cs="新細明體" w:hint="eastAsia"/>
          <w:b/>
          <w:kern w:val="0"/>
          <w:sz w:val="32"/>
          <w:szCs w:val="32"/>
        </w:rPr>
        <w:t>1</w:t>
      </w:r>
      <w:r w:rsidR="00A84CF9">
        <w:rPr>
          <w:rFonts w:ascii="標楷體" w:eastAsia="標楷體" w:hAnsi="標楷體" w:cs="新細明體" w:hint="eastAsia"/>
          <w:b/>
          <w:kern w:val="0"/>
          <w:sz w:val="32"/>
          <w:szCs w:val="32"/>
        </w:rPr>
        <w:t>3</w:t>
      </w:r>
      <w:r w:rsidR="008A3BB9" w:rsidRPr="00724A9E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學年度</w:t>
      </w:r>
      <w:r w:rsidR="00747E65" w:rsidRPr="00747E65">
        <w:rPr>
          <w:rFonts w:ascii="標楷體" w:eastAsia="標楷體" w:hAnsi="標楷體" w:cs="新細明體" w:hint="eastAsia"/>
          <w:b/>
          <w:kern w:val="0"/>
          <w:sz w:val="32"/>
          <w:szCs w:val="32"/>
        </w:rPr>
        <w:t>性別平等教育年度計畫</w:t>
      </w:r>
      <w:r w:rsidR="00EE3548">
        <w:rPr>
          <w:rFonts w:ascii="標楷體" w:eastAsia="標楷體" w:hAnsi="標楷體" w:cs="新細明體" w:hint="eastAsia"/>
          <w:b/>
          <w:kern w:val="0"/>
          <w:sz w:val="32"/>
          <w:szCs w:val="32"/>
        </w:rPr>
        <w:t xml:space="preserve"> 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3543"/>
        <w:gridCol w:w="1701"/>
        <w:gridCol w:w="993"/>
        <w:gridCol w:w="992"/>
        <w:gridCol w:w="1559"/>
      </w:tblGrid>
      <w:tr w:rsidR="0014554F" w:rsidRPr="00CE1786" w14:paraId="5E03611B" w14:textId="77777777" w:rsidTr="00C64177">
        <w:trPr>
          <w:jc w:val="center"/>
        </w:trPr>
        <w:tc>
          <w:tcPr>
            <w:tcW w:w="1555" w:type="dxa"/>
            <w:tcBorders>
              <w:top w:val="thinThickSmallGap" w:sz="12" w:space="0" w:color="auto"/>
              <w:left w:val="thinThickSmallGap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C92E30" w14:textId="77777777" w:rsidR="0014554F" w:rsidRPr="00CE1786" w:rsidRDefault="0014554F" w:rsidP="00A5517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工作項目</w:t>
            </w:r>
          </w:p>
        </w:tc>
        <w:tc>
          <w:tcPr>
            <w:tcW w:w="3543" w:type="dxa"/>
            <w:tcBorders>
              <w:top w:val="thinThickSmallGap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FDB3B6" w14:textId="77777777" w:rsidR="0014554F" w:rsidRPr="00CE1786" w:rsidRDefault="0014554F" w:rsidP="00446C9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實</w:t>
            </w:r>
            <w:r w:rsidRPr="00CE1786">
              <w:rPr>
                <w:rFonts w:ascii="標楷體" w:eastAsia="標楷體" w:hAnsi="標楷體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施</w:t>
            </w:r>
            <w:r w:rsidRPr="00CE1786">
              <w:rPr>
                <w:rFonts w:ascii="標楷體" w:eastAsia="標楷體" w:hAnsi="標楷體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要</w:t>
            </w:r>
            <w:r w:rsidRPr="00CE1786">
              <w:rPr>
                <w:rFonts w:ascii="標楷體" w:eastAsia="標楷體" w:hAnsi="標楷體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點</w:t>
            </w:r>
          </w:p>
        </w:tc>
        <w:tc>
          <w:tcPr>
            <w:tcW w:w="1701" w:type="dxa"/>
            <w:tcBorders>
              <w:top w:val="thinThickSmallGap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E449E0" w14:textId="77777777" w:rsidR="0014554F" w:rsidRPr="00CE1786" w:rsidRDefault="0014554F" w:rsidP="00446C9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工作</w:t>
            </w:r>
          </w:p>
          <w:p w14:paraId="4BF2DA7C" w14:textId="77777777" w:rsidR="0014554F" w:rsidRPr="00CE1786" w:rsidRDefault="0014554F" w:rsidP="00446C9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進度</w:t>
            </w:r>
          </w:p>
        </w:tc>
        <w:tc>
          <w:tcPr>
            <w:tcW w:w="993" w:type="dxa"/>
            <w:tcBorders>
              <w:top w:val="thinThickSmallGap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B4A528" w14:textId="77777777" w:rsidR="0014554F" w:rsidRPr="00CE1786" w:rsidRDefault="0014554F" w:rsidP="003E61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執行</w:t>
            </w:r>
          </w:p>
          <w:p w14:paraId="3330CEC4" w14:textId="77777777" w:rsidR="0014554F" w:rsidRPr="00313A99" w:rsidRDefault="0014554F" w:rsidP="00313A99">
            <w:pPr>
              <w:widowControl/>
              <w:jc w:val="center"/>
              <w:rPr>
                <w:rFonts w:ascii="標楷體" w:eastAsia="標楷體" w:hAnsi="標楷體" w:cs="新細明體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單位</w:t>
            </w:r>
          </w:p>
        </w:tc>
        <w:tc>
          <w:tcPr>
            <w:tcW w:w="992" w:type="dxa"/>
            <w:tcBorders>
              <w:top w:val="thinThickSmallGap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7909DF" w14:textId="77777777" w:rsidR="0014554F" w:rsidRPr="00CE1786" w:rsidRDefault="0014554F" w:rsidP="003E61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協辦</w:t>
            </w:r>
          </w:p>
          <w:p w14:paraId="287C9398" w14:textId="77777777" w:rsidR="0014554F" w:rsidRPr="00CE1786" w:rsidRDefault="0014554F" w:rsidP="003E61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單位</w:t>
            </w:r>
          </w:p>
        </w:tc>
        <w:tc>
          <w:tcPr>
            <w:tcW w:w="1559" w:type="dxa"/>
            <w:tcBorders>
              <w:top w:val="thinThickSmallGap" w:sz="12" w:space="0" w:color="auto"/>
              <w:left w:val="single" w:sz="4" w:space="0" w:color="auto"/>
              <w:bottom w:val="single" w:sz="12" w:space="0" w:color="auto"/>
              <w:right w:val="thickThinSmallGap" w:sz="12" w:space="0" w:color="auto"/>
            </w:tcBorders>
            <w:shd w:val="clear" w:color="auto" w:fill="D9D9D9" w:themeFill="background1" w:themeFillShade="D9"/>
            <w:vAlign w:val="center"/>
          </w:tcPr>
          <w:p w14:paraId="4E36F121" w14:textId="77777777" w:rsidR="0014554F" w:rsidRPr="00CE1786" w:rsidRDefault="0014554F" w:rsidP="005F7B1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人力</w:t>
            </w:r>
          </w:p>
          <w:p w14:paraId="2CCD60B2" w14:textId="77777777" w:rsidR="0014554F" w:rsidRPr="00CE1786" w:rsidRDefault="0014554F" w:rsidP="005F7B1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需求</w:t>
            </w:r>
          </w:p>
        </w:tc>
      </w:tr>
      <w:tr w:rsidR="0014554F" w:rsidRPr="00CE1786" w14:paraId="58372C90" w14:textId="77777777" w:rsidTr="00C64177">
        <w:trPr>
          <w:trHeight w:val="561"/>
          <w:jc w:val="center"/>
        </w:trPr>
        <w:tc>
          <w:tcPr>
            <w:tcW w:w="1555" w:type="dxa"/>
            <w:vMerge w:val="restart"/>
            <w:tcBorders>
              <w:top w:val="single" w:sz="12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13DD9" w14:textId="77777777" w:rsidR="0014554F" w:rsidRPr="00CE1786" w:rsidRDefault="0014554F" w:rsidP="00A5517A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一、擬定性別平等教育實施計畫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E7D09" w14:textId="77777777" w:rsidR="0014554F" w:rsidRPr="00CE1786" w:rsidRDefault="0014554F" w:rsidP="00313A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1.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擬定性別平等教育實施計畫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F7585" w14:textId="77777777" w:rsidR="0014554F" w:rsidRPr="00CE1786" w:rsidRDefault="0014554F" w:rsidP="005F7B1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8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月份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C5273" w14:textId="77777777" w:rsidR="0014554F" w:rsidRPr="00CE1786" w:rsidRDefault="00BE51FA" w:rsidP="00BE51F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3C53D" w14:textId="77777777" w:rsidR="0014554F" w:rsidRPr="00CE1786" w:rsidRDefault="0014554F" w:rsidP="003E61D9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0CA2AF99" w14:textId="77777777" w:rsidR="0014554F" w:rsidRPr="00CE1786" w:rsidRDefault="0014554F" w:rsidP="005F7B19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3559F" w:rsidRPr="00CE1786" w14:paraId="1988F6B6" w14:textId="77777777" w:rsidTr="00C64177">
        <w:trPr>
          <w:trHeight w:val="729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820D" w14:textId="77777777" w:rsidR="0053559F" w:rsidRPr="00CE1786" w:rsidRDefault="0053559F" w:rsidP="0053559F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2295" w14:textId="77777777" w:rsidR="0053559F" w:rsidRDefault="0053559F" w:rsidP="0053559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2.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公告本校性別平等教育實施</w:t>
            </w:r>
          </w:p>
          <w:p w14:paraId="027AA39F" w14:textId="77777777" w:rsidR="0053559F" w:rsidRPr="00CE1786" w:rsidRDefault="0053559F" w:rsidP="0053559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規定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B70C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8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083F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執行</w:t>
            </w:r>
          </w:p>
          <w:p w14:paraId="0F335545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秘書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AFFA0" w14:textId="77777777" w:rsidR="0053559F" w:rsidRPr="00CE1786" w:rsidRDefault="0053559F" w:rsidP="0053559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210D6283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3559F" w:rsidRPr="00CE1786" w14:paraId="1F9C77D7" w14:textId="77777777" w:rsidTr="00C64177">
        <w:trPr>
          <w:trHeight w:val="757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63A8" w14:textId="77777777" w:rsidR="0053559F" w:rsidRPr="00CE1786" w:rsidRDefault="0053559F" w:rsidP="0053559F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4FF12" w14:textId="77777777" w:rsidR="0053559F" w:rsidRDefault="0053559F" w:rsidP="0053559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3.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公告本校性別平等教育委員</w:t>
            </w:r>
          </w:p>
          <w:p w14:paraId="780A239C" w14:textId="77777777" w:rsidR="0053559F" w:rsidRPr="00CE1786" w:rsidRDefault="0053559F" w:rsidP="0053559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會組織辦法修正條文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2237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8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E6C47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執行</w:t>
            </w:r>
          </w:p>
          <w:p w14:paraId="368CA088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秘書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758D9" w14:textId="77777777" w:rsidR="0053559F" w:rsidRPr="00CE1786" w:rsidRDefault="0053559F" w:rsidP="0053559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6B1855B2" w14:textId="77777777" w:rsidR="0053559F" w:rsidRPr="00CE1786" w:rsidRDefault="0053559F" w:rsidP="0053559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3559F" w:rsidRPr="00CE1786" w14:paraId="68C58A79" w14:textId="77777777" w:rsidTr="00C64177">
        <w:trPr>
          <w:trHeight w:val="715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E356B" w14:textId="77777777" w:rsidR="0053559F" w:rsidRPr="00CE1786" w:rsidRDefault="0053559F" w:rsidP="0053559F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1A32" w14:textId="77777777" w:rsidR="0053559F" w:rsidRDefault="0053559F" w:rsidP="0053559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4.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公告本校性別平等委員會委</w:t>
            </w:r>
          </w:p>
          <w:p w14:paraId="3DADBF37" w14:textId="77777777" w:rsidR="0053559F" w:rsidRPr="00CE1786" w:rsidRDefault="0053559F" w:rsidP="0053559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員名單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6CA8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8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5467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執行</w:t>
            </w:r>
          </w:p>
          <w:p w14:paraId="0048D86D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秘書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37B62" w14:textId="77777777" w:rsidR="0053559F" w:rsidRPr="00CE1786" w:rsidRDefault="0053559F" w:rsidP="0053559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6BC11167" w14:textId="77777777" w:rsidR="0053559F" w:rsidRPr="00CE1786" w:rsidRDefault="0053559F" w:rsidP="0053559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3559F" w:rsidRPr="00CE1786" w14:paraId="3F500BB3" w14:textId="77777777" w:rsidTr="002C473E">
        <w:trPr>
          <w:trHeight w:val="687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D5E26C9" w14:textId="77777777" w:rsidR="0053559F" w:rsidRPr="00CE1786" w:rsidRDefault="0053559F" w:rsidP="0053559F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DD44" w14:textId="77777777" w:rsidR="0053559F" w:rsidRDefault="0053559F" w:rsidP="0053559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5.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定期召開性別平等教育委員</w:t>
            </w:r>
          </w:p>
          <w:p w14:paraId="28EF3114" w14:textId="77777777" w:rsidR="0053559F" w:rsidRPr="00CE1786" w:rsidRDefault="0053559F" w:rsidP="0053559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88A8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上學期</w:t>
            </w:r>
            <w:r w:rsidRPr="00CE1786">
              <w:rPr>
                <w:rFonts w:ascii="標楷體" w:eastAsia="標楷體" w:hAnsi="標楷體"/>
                <w:kern w:val="0"/>
              </w:rPr>
              <w:t>9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</w:t>
            </w:r>
          </w:p>
          <w:p w14:paraId="0F997E4F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下學期</w:t>
            </w:r>
            <w:r w:rsidRPr="00CE1786">
              <w:rPr>
                <w:rFonts w:ascii="標楷體" w:eastAsia="標楷體" w:hAnsi="標楷體"/>
                <w:kern w:val="0"/>
              </w:rPr>
              <w:t>3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581F" w14:textId="77777777" w:rsidR="0053559F" w:rsidRPr="00CE1786" w:rsidRDefault="00A54CE7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5250" w14:textId="77777777" w:rsidR="0053559F" w:rsidRPr="00CE1786" w:rsidRDefault="0053559F" w:rsidP="0053559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6E46919D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各委員出</w:t>
            </w:r>
          </w:p>
          <w:p w14:paraId="244D29F9" w14:textId="77777777" w:rsidR="0053559F" w:rsidRPr="00CE1786" w:rsidRDefault="0053559F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席會議</w:t>
            </w:r>
          </w:p>
        </w:tc>
      </w:tr>
      <w:tr w:rsidR="00BB7CF9" w:rsidRPr="00CE1786" w14:paraId="05ED2D93" w14:textId="77777777" w:rsidTr="002C473E">
        <w:trPr>
          <w:trHeight w:val="700"/>
          <w:jc w:val="center"/>
        </w:trPr>
        <w:tc>
          <w:tcPr>
            <w:tcW w:w="1555" w:type="dxa"/>
            <w:vMerge w:val="restart"/>
            <w:tcBorders>
              <w:top w:val="single" w:sz="8" w:space="0" w:color="auto"/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DAE7C" w14:textId="77777777" w:rsidR="00BB7CF9" w:rsidRPr="0039622B" w:rsidRDefault="00BB7CF9" w:rsidP="0053559F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A20B69">
              <w:rPr>
                <w:rFonts w:ascii="標楷體" w:eastAsia="標楷體" w:hAnsi="標楷體" w:cs="新細明體" w:hint="eastAsia"/>
                <w:kern w:val="0"/>
              </w:rPr>
              <w:t>二、辦理性別平等教育相關活動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E21AB" w14:textId="77777777" w:rsidR="00BB7CF9" w:rsidRPr="00850151" w:rsidRDefault="00BB7CF9" w:rsidP="0053559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151">
              <w:rPr>
                <w:rFonts w:ascii="標楷體" w:eastAsia="標楷體" w:hAnsi="標楷體"/>
                <w:kern w:val="0"/>
              </w:rPr>
              <w:t>1.</w:t>
            </w:r>
            <w:r w:rsidRPr="00850151">
              <w:rPr>
                <w:rFonts w:ascii="標楷體" w:eastAsia="標楷體" w:hAnsi="標楷體" w:cs="新細明體" w:hint="eastAsia"/>
                <w:kern w:val="0"/>
              </w:rPr>
              <w:t>辦理性別平等教育研習</w:t>
            </w:r>
          </w:p>
          <w:p w14:paraId="5F7BD0CB" w14:textId="4BB97E41" w:rsidR="007274E8" w:rsidRPr="00850151" w:rsidRDefault="00825E63" w:rsidP="0053559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7274E8" w:rsidRPr="00850151">
              <w:rPr>
                <w:rFonts w:ascii="標楷體" w:eastAsia="標楷體" w:hAnsi="標楷體" w:cs="新細明體" w:hint="eastAsia"/>
                <w:kern w:val="0"/>
              </w:rPr>
              <w:t>(性別平等</w:t>
            </w:r>
            <w:r w:rsidR="00A84CF9">
              <w:rPr>
                <w:rFonts w:ascii="標楷體" w:eastAsia="標楷體" w:hAnsi="標楷體" w:cs="新細明體" w:hint="eastAsia"/>
                <w:kern w:val="0"/>
              </w:rPr>
              <w:t>法規與處遇</w:t>
            </w:r>
            <w:r w:rsidR="007274E8" w:rsidRPr="00850151">
              <w:rPr>
                <w:rFonts w:ascii="標楷體" w:eastAsia="標楷體" w:hAnsi="標楷體" w:cs="新細明體" w:hint="eastAsia"/>
                <w:kern w:val="0"/>
              </w:rPr>
              <w:t>宣導)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5DE6E" w14:textId="34084C97" w:rsidR="00BB7CF9" w:rsidRPr="00850151" w:rsidRDefault="007C0F63" w:rsidP="0053559F">
            <w:pPr>
              <w:widowControl/>
              <w:jc w:val="center"/>
              <w:rPr>
                <w:rFonts w:ascii="標楷體" w:eastAsia="標楷體" w:hAnsi="標楷體" w:cs="新細明體"/>
                <w:strike/>
                <w:kern w:val="0"/>
              </w:rPr>
            </w:pPr>
            <w:r w:rsidRPr="00850151">
              <w:rPr>
                <w:rFonts w:ascii="標楷體" w:eastAsia="標楷體" w:hAnsi="標楷體" w:hint="eastAsia"/>
                <w:kern w:val="0"/>
              </w:rPr>
              <w:t>1</w:t>
            </w:r>
            <w:r w:rsidR="00A84CF9">
              <w:rPr>
                <w:rFonts w:ascii="標楷體" w:eastAsia="標楷體" w:hAnsi="標楷體" w:hint="eastAsia"/>
                <w:kern w:val="0"/>
              </w:rPr>
              <w:t>2</w:t>
            </w:r>
            <w:r w:rsidRPr="00850151">
              <w:rPr>
                <w:rFonts w:ascii="標楷體" w:eastAsia="標楷體" w:hAnsi="標楷體" w:hint="eastAsia"/>
                <w:kern w:val="0"/>
              </w:rPr>
              <w:t>月</w:t>
            </w:r>
            <w:r w:rsidR="000749ED">
              <w:rPr>
                <w:rFonts w:ascii="標楷體" w:eastAsia="標楷體" w:hAnsi="標楷體" w:hint="eastAsia"/>
                <w:kern w:val="0"/>
              </w:rPr>
              <w:t>25</w:t>
            </w:r>
            <w:r w:rsidRPr="00850151">
              <w:rPr>
                <w:rFonts w:ascii="標楷體" w:eastAsia="標楷體" w:hAnsi="標楷體" w:hint="eastAsia"/>
                <w:kern w:val="0"/>
              </w:rPr>
              <w:t>日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DDE7" w14:textId="77777777" w:rsidR="00BB7CF9" w:rsidRPr="00850151" w:rsidRDefault="00101137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50151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CCBF" w14:textId="77777777" w:rsidR="00BB7CF9" w:rsidRPr="00850151" w:rsidRDefault="00BB7CF9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8F68F88" w14:textId="77777777" w:rsidR="00BB7CF9" w:rsidRPr="00850151" w:rsidRDefault="00BB7CF9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BB7CF9" w:rsidRPr="00CE1786" w14:paraId="040A9905" w14:textId="77777777" w:rsidTr="00C64177">
        <w:trPr>
          <w:trHeight w:val="700"/>
          <w:jc w:val="center"/>
        </w:trPr>
        <w:tc>
          <w:tcPr>
            <w:tcW w:w="1555" w:type="dxa"/>
            <w:vMerge/>
            <w:tcBorders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19B8" w14:textId="77777777" w:rsidR="00BB7CF9" w:rsidRPr="0039622B" w:rsidRDefault="00BB7CF9" w:rsidP="0053559F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9A652" w14:textId="77777777" w:rsidR="00BB7CF9" w:rsidRPr="00850151" w:rsidRDefault="00BB7CF9" w:rsidP="0053559F">
            <w:pPr>
              <w:widowControl/>
              <w:rPr>
                <w:rFonts w:ascii="標楷體" w:eastAsia="標楷體" w:hAnsi="標楷體"/>
                <w:kern w:val="0"/>
              </w:rPr>
            </w:pPr>
            <w:r w:rsidRPr="00850151">
              <w:rPr>
                <w:rFonts w:ascii="標楷體" w:eastAsia="標楷體" w:hAnsi="標楷體" w:hint="eastAsia"/>
                <w:kern w:val="0"/>
              </w:rPr>
              <w:t>2.辦理性侵害、性騷擾防治宣</w:t>
            </w:r>
          </w:p>
          <w:p w14:paraId="342E8902" w14:textId="77777777" w:rsidR="00BB7CF9" w:rsidRPr="00850151" w:rsidRDefault="00BB7CF9" w:rsidP="0053559F">
            <w:pPr>
              <w:widowControl/>
              <w:rPr>
                <w:rFonts w:ascii="標楷體" w:eastAsia="標楷體" w:hAnsi="標楷體"/>
                <w:kern w:val="0"/>
              </w:rPr>
            </w:pPr>
            <w:r w:rsidRPr="00850151">
              <w:rPr>
                <w:rFonts w:ascii="標楷體" w:eastAsia="標楷體" w:hAnsi="標楷體" w:hint="eastAsia"/>
                <w:kern w:val="0"/>
              </w:rPr>
              <w:t xml:space="preserve">  導(影片宣導)-</w:t>
            </w:r>
            <w:r w:rsidRPr="00850151">
              <w:rPr>
                <w:rFonts w:ascii="標楷體" w:eastAsia="標楷體" w:hAnsi="標楷體" w:cs="新細明體" w:hint="eastAsia"/>
                <w:kern w:val="0"/>
                <w:sz w:val="20"/>
              </w:rPr>
              <w:t>1小時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AD6E2" w14:textId="6A507620" w:rsidR="00BB7CF9" w:rsidRPr="00850151" w:rsidRDefault="00D61C4A" w:rsidP="0053559F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850151">
              <w:rPr>
                <w:rFonts w:ascii="標楷體" w:eastAsia="標楷體" w:hAnsi="標楷體" w:cs="新細明體" w:hint="eastAsia"/>
                <w:kern w:val="0"/>
                <w:sz w:val="22"/>
              </w:rPr>
              <w:t>1</w:t>
            </w:r>
            <w:r w:rsidR="00121B0B">
              <w:rPr>
                <w:rFonts w:ascii="標楷體" w:eastAsia="標楷體" w:hAnsi="標楷體" w:cs="新細明體" w:hint="eastAsia"/>
                <w:kern w:val="0"/>
                <w:sz w:val="22"/>
              </w:rPr>
              <w:t>1</w:t>
            </w:r>
            <w:r w:rsidRPr="00850151">
              <w:rPr>
                <w:rFonts w:ascii="標楷體" w:eastAsia="標楷體" w:hAnsi="標楷體" w:cs="新細明體" w:hint="eastAsia"/>
                <w:kern w:val="0"/>
                <w:sz w:val="22"/>
              </w:rPr>
              <w:t>月2</w:t>
            </w:r>
            <w:r w:rsidR="00A84CF9">
              <w:rPr>
                <w:rFonts w:ascii="標楷體" w:eastAsia="標楷體" w:hAnsi="標楷體" w:cs="新細明體" w:hint="eastAsia"/>
                <w:kern w:val="0"/>
                <w:sz w:val="22"/>
              </w:rPr>
              <w:t>5</w:t>
            </w:r>
            <w:r w:rsidRPr="00850151">
              <w:rPr>
                <w:rFonts w:ascii="標楷體" w:eastAsia="標楷體" w:hAnsi="標楷體" w:cs="新細明體" w:hint="eastAsia"/>
                <w:kern w:val="0"/>
                <w:sz w:val="22"/>
              </w:rPr>
              <w:t>~</w:t>
            </w:r>
            <w:r w:rsidR="00121B0B">
              <w:rPr>
                <w:rFonts w:ascii="標楷體" w:eastAsia="標楷體" w:hAnsi="標楷體" w:cs="新細明體" w:hint="eastAsia"/>
                <w:kern w:val="0"/>
                <w:sz w:val="22"/>
              </w:rPr>
              <w:t>30</w:t>
            </w:r>
            <w:r w:rsidRPr="00850151">
              <w:rPr>
                <w:rFonts w:ascii="標楷體" w:eastAsia="標楷體" w:hAnsi="標楷體" w:cs="新細明體" w:hint="eastAsia"/>
                <w:kern w:val="0"/>
                <w:sz w:val="22"/>
              </w:rPr>
              <w:t>日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28F0A" w14:textId="77777777" w:rsidR="00BB7CF9" w:rsidRPr="00850151" w:rsidRDefault="00BB7CF9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50151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650C" w14:textId="77777777" w:rsidR="00BB7CF9" w:rsidRPr="00850151" w:rsidRDefault="00BB7CF9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1DEF6536" w14:textId="77777777" w:rsidR="00BB7CF9" w:rsidRPr="00850151" w:rsidRDefault="00BB7CF9" w:rsidP="0053559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50151">
              <w:rPr>
                <w:rFonts w:ascii="標楷體" w:eastAsia="標楷體" w:hAnsi="標楷體" w:cs="新細明體" w:hint="eastAsia"/>
                <w:kern w:val="0"/>
              </w:rPr>
              <w:t>各班導師</w:t>
            </w:r>
          </w:p>
        </w:tc>
      </w:tr>
      <w:tr w:rsidR="00465075" w:rsidRPr="00CE1786" w14:paraId="3B4AA38D" w14:textId="77777777" w:rsidTr="00C64177">
        <w:trPr>
          <w:jc w:val="center"/>
        </w:trPr>
        <w:tc>
          <w:tcPr>
            <w:tcW w:w="1555" w:type="dxa"/>
            <w:vMerge/>
            <w:tcBorders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0479" w14:textId="77777777" w:rsidR="00465075" w:rsidRPr="0039622B" w:rsidRDefault="00465075" w:rsidP="00465075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5D84" w14:textId="77777777" w:rsidR="00465075" w:rsidRPr="00A20B69" w:rsidRDefault="00465075" w:rsidP="00465075">
            <w:pPr>
              <w:widowControl/>
              <w:rPr>
                <w:rFonts w:ascii="標楷體" w:eastAsia="標楷體" w:hAnsi="標楷體"/>
                <w:kern w:val="0"/>
              </w:rPr>
            </w:pPr>
            <w:r w:rsidRPr="00A20B69">
              <w:rPr>
                <w:rFonts w:ascii="標楷體" w:eastAsia="標楷體" w:hAnsi="標楷體" w:cs="新細明體" w:hint="eastAsia"/>
                <w:kern w:val="0"/>
              </w:rPr>
              <w:t>3.</w:t>
            </w:r>
            <w:r w:rsidRPr="00A20B69">
              <w:rPr>
                <w:rFonts w:ascii="標楷體" w:eastAsia="標楷體" w:hAnsi="標楷體" w:hint="eastAsia"/>
                <w:kern w:val="0"/>
              </w:rPr>
              <w:t>配合校內語文競賽融入性別</w:t>
            </w:r>
          </w:p>
          <w:p w14:paraId="7C2D5655" w14:textId="357220CF" w:rsidR="00465075" w:rsidRPr="00A20B69" w:rsidRDefault="00465075" w:rsidP="0046507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A20B69">
              <w:rPr>
                <w:rFonts w:ascii="標楷體" w:eastAsia="標楷體" w:hAnsi="標楷體" w:hint="eastAsia"/>
                <w:kern w:val="0"/>
              </w:rPr>
              <w:t xml:space="preserve">  平等議題宣導(</w:t>
            </w:r>
            <w:r w:rsidR="007B7E44">
              <w:rPr>
                <w:rFonts w:ascii="標楷體" w:eastAsia="標楷體" w:hAnsi="標楷體" w:hint="eastAsia"/>
                <w:kern w:val="0"/>
              </w:rPr>
              <w:t>演說</w:t>
            </w:r>
            <w:r w:rsidRPr="00A20B69">
              <w:rPr>
                <w:rFonts w:ascii="標楷體" w:eastAsia="標楷體" w:hAnsi="標楷體" w:hint="eastAsia"/>
                <w:kern w:val="0"/>
              </w:rPr>
              <w:t>)-</w:t>
            </w:r>
            <w:r w:rsidRPr="00A20B69">
              <w:rPr>
                <w:rFonts w:ascii="標楷體" w:eastAsia="標楷體" w:hAnsi="標楷體" w:cs="新細明體" w:hint="eastAsia"/>
                <w:kern w:val="0"/>
                <w:sz w:val="20"/>
              </w:rPr>
              <w:t>1小時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8A175" w14:textId="7E18C6CE" w:rsidR="00860F98" w:rsidRDefault="00860F98" w:rsidP="00860F9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974AC">
              <w:rPr>
                <w:rFonts w:ascii="標楷體" w:eastAsia="標楷體" w:hAnsi="標楷體" w:cs="新細明體" w:hint="eastAsia"/>
                <w:kern w:val="0"/>
                <w:sz w:val="22"/>
              </w:rPr>
              <w:t>11月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</w:rPr>
              <w:t>2</w:t>
            </w:r>
            <w:r w:rsidR="00A84CF9">
              <w:rPr>
                <w:rFonts w:ascii="標楷體" w:eastAsia="標楷體" w:hAnsi="標楷體" w:cs="新細明體" w:hint="eastAsia"/>
                <w:kern w:val="0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</w:rPr>
              <w:t>日</w:t>
            </w:r>
          </w:p>
          <w:p w14:paraId="68B3592F" w14:textId="7EF55C8C" w:rsidR="00465075" w:rsidRPr="0039622B" w:rsidRDefault="00860F98" w:rsidP="00860F98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</w:rPr>
              <w:t>～12月</w:t>
            </w:r>
            <w:r w:rsidR="009442FB">
              <w:rPr>
                <w:rFonts w:ascii="標楷體" w:eastAsia="標楷體" w:hAnsi="標楷體" w:cs="新細明體" w:hint="eastAsia"/>
                <w:kern w:val="0"/>
                <w:sz w:val="22"/>
              </w:rPr>
              <w:t>1</w:t>
            </w:r>
            <w:r w:rsidRPr="001974AC">
              <w:rPr>
                <w:rFonts w:ascii="標楷體" w:eastAsia="標楷體" w:hAnsi="標楷體" w:cs="新細明體" w:hint="eastAsia"/>
                <w:kern w:val="0"/>
                <w:sz w:val="22"/>
              </w:rPr>
              <w:t>日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4228" w14:textId="77777777" w:rsidR="00465075" w:rsidRPr="0057284C" w:rsidRDefault="00465075" w:rsidP="0046507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教導處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3C974" w14:textId="77777777" w:rsidR="00465075" w:rsidRPr="0057284C" w:rsidRDefault="00465075" w:rsidP="0046507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7284C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0B544794" w14:textId="3BDEE961" w:rsidR="00465075" w:rsidRPr="00CE1786" w:rsidRDefault="00C5331C" w:rsidP="0046507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語文競賽</w:t>
            </w:r>
          </w:p>
        </w:tc>
      </w:tr>
      <w:tr w:rsidR="005A4CDF" w:rsidRPr="00CE1786" w14:paraId="12CB46DF" w14:textId="77777777" w:rsidTr="00C64177">
        <w:trPr>
          <w:jc w:val="center"/>
        </w:trPr>
        <w:tc>
          <w:tcPr>
            <w:tcW w:w="1555" w:type="dxa"/>
            <w:vMerge/>
            <w:tcBorders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2733" w14:textId="77777777" w:rsidR="005A4CDF" w:rsidRPr="0039622B" w:rsidRDefault="005A4CDF" w:rsidP="005A4CDF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943D" w14:textId="119BE9D5" w:rsidR="005A4CDF" w:rsidRPr="00A20B69" w:rsidRDefault="005A4CDF" w:rsidP="005A4CD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A20B69">
              <w:rPr>
                <w:rFonts w:ascii="標楷體" w:eastAsia="標楷體" w:hAnsi="標楷體" w:hint="eastAsia"/>
                <w:kern w:val="0"/>
              </w:rPr>
              <w:t>4.</w:t>
            </w:r>
            <w:r w:rsidRPr="00A20B69">
              <w:rPr>
                <w:rFonts w:ascii="標楷體" w:eastAsia="標楷體" w:hAnsi="標楷體" w:cs="新細明體" w:hint="eastAsia"/>
                <w:kern w:val="0"/>
              </w:rPr>
              <w:t>辦理性別平等議題徵文活動（配合教</w:t>
            </w:r>
            <w:r w:rsidR="00102F01">
              <w:rPr>
                <w:rFonts w:ascii="標楷體" w:eastAsia="標楷體" w:hAnsi="標楷體" w:cs="新細明體" w:hint="eastAsia"/>
                <w:kern w:val="0"/>
              </w:rPr>
              <w:t>導</w:t>
            </w:r>
            <w:r w:rsidRPr="00A20B69">
              <w:rPr>
                <w:rFonts w:ascii="標楷體" w:eastAsia="標楷體" w:hAnsi="標楷體" w:cs="新細明體" w:hint="eastAsia"/>
                <w:kern w:val="0"/>
              </w:rPr>
              <w:t>處校刊徵文活動）</w:t>
            </w:r>
          </w:p>
          <w:p w14:paraId="35B8B14B" w14:textId="77777777" w:rsidR="005A4CDF" w:rsidRPr="00A20B69" w:rsidRDefault="005A4CDF" w:rsidP="005A4CDF">
            <w:pPr>
              <w:widowControl/>
              <w:rPr>
                <w:rFonts w:ascii="標楷體" w:eastAsia="標楷體" w:hAnsi="標楷體"/>
                <w:kern w:val="0"/>
              </w:rPr>
            </w:pPr>
            <w:r w:rsidRPr="00A20B69">
              <w:rPr>
                <w:rFonts w:ascii="標楷體" w:eastAsia="標楷體" w:hAnsi="標楷體" w:cs="新細明體" w:hint="eastAsia"/>
                <w:kern w:val="0"/>
              </w:rPr>
              <w:t xml:space="preserve">  -</w:t>
            </w:r>
            <w:r w:rsidRPr="00A20B69">
              <w:rPr>
                <w:rFonts w:ascii="標楷體" w:eastAsia="標楷體" w:hAnsi="標楷體" w:cs="新細明體" w:hint="eastAsia"/>
                <w:kern w:val="0"/>
                <w:sz w:val="20"/>
              </w:rPr>
              <w:t>1小時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A4FA" w14:textId="77777777" w:rsidR="005A4CDF" w:rsidRPr="00C5331C" w:rsidRDefault="00331CCD" w:rsidP="00331CC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5331C">
              <w:rPr>
                <w:rFonts w:ascii="標楷體" w:eastAsia="標楷體" w:hAnsi="標楷體" w:cs="新細明體" w:hint="eastAsia"/>
                <w:kern w:val="0"/>
              </w:rPr>
              <w:t>每</w:t>
            </w:r>
            <w:r w:rsidR="005A4CDF" w:rsidRPr="00C5331C">
              <w:rPr>
                <w:rFonts w:ascii="標楷體" w:eastAsia="標楷體" w:hAnsi="標楷體" w:cs="新細明體" w:hint="eastAsia"/>
                <w:kern w:val="0"/>
              </w:rPr>
              <w:t>學</w:t>
            </w:r>
            <w:r w:rsidR="00860F98" w:rsidRPr="00C5331C">
              <w:rPr>
                <w:rFonts w:ascii="標楷體" w:eastAsia="標楷體" w:hAnsi="標楷體" w:cs="新細明體" w:hint="eastAsia"/>
                <w:kern w:val="0"/>
              </w:rPr>
              <w:t>年</w:t>
            </w:r>
            <w:r w:rsidR="005A4CDF" w:rsidRPr="00C5331C">
              <w:rPr>
                <w:rFonts w:ascii="標楷體" w:eastAsia="標楷體" w:hAnsi="標楷體" w:cs="新細明體" w:hint="eastAsia"/>
                <w:kern w:val="0"/>
              </w:rPr>
              <w:t>一刊</w:t>
            </w:r>
          </w:p>
          <w:p w14:paraId="09764884" w14:textId="65908B1C" w:rsidR="00860F98" w:rsidRPr="00C5331C" w:rsidRDefault="00860F98" w:rsidP="00331CC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5331C">
              <w:rPr>
                <w:rFonts w:ascii="標楷體" w:eastAsia="標楷體" w:hAnsi="標楷體" w:cs="新細明體" w:hint="eastAsia"/>
                <w:kern w:val="0"/>
              </w:rPr>
              <w:t>(下學期)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8A142" w14:textId="77777777" w:rsidR="005A4CDF" w:rsidRPr="0057284C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教導處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2862" w14:textId="77777777" w:rsidR="005A4CDF" w:rsidRPr="0057284C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7284C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4C1D1569" w14:textId="77777777" w:rsidR="005A4CDF" w:rsidRPr="0057284C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7284C">
              <w:rPr>
                <w:rFonts w:ascii="標楷體" w:eastAsia="標楷體" w:hAnsi="標楷體" w:cs="新細明體" w:hint="eastAsia"/>
                <w:kern w:val="0"/>
              </w:rPr>
              <w:t>六年級導師</w:t>
            </w:r>
          </w:p>
        </w:tc>
      </w:tr>
      <w:tr w:rsidR="005A4CDF" w:rsidRPr="00CE1786" w14:paraId="6BD72282" w14:textId="77777777" w:rsidTr="00C64177">
        <w:trPr>
          <w:jc w:val="center"/>
        </w:trPr>
        <w:tc>
          <w:tcPr>
            <w:tcW w:w="1555" w:type="dxa"/>
            <w:vMerge/>
            <w:tcBorders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A97CE" w14:textId="77777777" w:rsidR="005A4CDF" w:rsidRPr="0039622B" w:rsidRDefault="005A4CDF" w:rsidP="005A4CDF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9982" w14:textId="2BE8F192" w:rsidR="005A4CDF" w:rsidRPr="00453656" w:rsidRDefault="005A4CDF" w:rsidP="00475D65">
            <w:pPr>
              <w:widowControl/>
              <w:rPr>
                <w:rFonts w:ascii="標楷體" w:eastAsia="標楷體" w:hAnsi="標楷體"/>
                <w:kern w:val="0"/>
              </w:rPr>
            </w:pPr>
            <w:r w:rsidRPr="00453656">
              <w:rPr>
                <w:rFonts w:ascii="標楷體" w:eastAsia="標楷體" w:hAnsi="標楷體" w:cs="新細明體" w:hint="eastAsia"/>
                <w:kern w:val="0"/>
              </w:rPr>
              <w:t xml:space="preserve">5.辦理性別平等教育月活動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DF0A9" w14:textId="4457F9A7" w:rsidR="005A4CDF" w:rsidRPr="00453656" w:rsidRDefault="000C3D48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</w:t>
            </w:r>
            <w:r w:rsidR="00CE77BD">
              <w:rPr>
                <w:rFonts w:ascii="標楷體" w:eastAsia="標楷體" w:hAnsi="標楷體" w:hint="eastAsia"/>
                <w:kern w:val="0"/>
              </w:rPr>
              <w:t>0</w:t>
            </w:r>
            <w:r>
              <w:rPr>
                <w:rFonts w:ascii="標楷體" w:eastAsia="標楷體" w:hAnsi="標楷體" w:hint="eastAsia"/>
                <w:kern w:val="0"/>
              </w:rPr>
              <w:t>、</w:t>
            </w:r>
            <w:r w:rsidR="00263B3A">
              <w:rPr>
                <w:rFonts w:ascii="標楷體" w:eastAsia="標楷體" w:hAnsi="標楷體" w:hint="eastAsia"/>
                <w:kern w:val="0"/>
              </w:rPr>
              <w:t>4</w:t>
            </w:r>
            <w:r w:rsidR="005A4CDF" w:rsidRPr="00453656">
              <w:rPr>
                <w:rFonts w:ascii="標楷體" w:eastAsia="標楷體" w:hAnsi="標楷體" w:cs="新細明體" w:hint="eastAsia"/>
                <w:kern w:val="0"/>
              </w:rPr>
              <w:t>月份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5477" w14:textId="77777777" w:rsidR="005A4CDF" w:rsidRPr="0045365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5365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4799" w14:textId="77777777" w:rsidR="005A4CDF" w:rsidRPr="0045365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53656">
              <w:rPr>
                <w:rFonts w:ascii="標楷體" w:eastAsia="標楷體" w:hAnsi="標楷體" w:cs="新細明體" w:hint="eastAsia"/>
                <w:kern w:val="0"/>
              </w:rPr>
              <w:t>教導處</w:t>
            </w:r>
          </w:p>
          <w:p w14:paraId="1D8EA7C7" w14:textId="77777777" w:rsidR="005A4CDF" w:rsidRPr="0045365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53656">
              <w:rPr>
                <w:rFonts w:ascii="標楷體" w:eastAsia="標楷體" w:hAnsi="標楷體" w:cs="新細明體" w:hint="eastAsia"/>
                <w:kern w:val="0"/>
              </w:rPr>
              <w:t>總務處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04C7460D" w14:textId="411698C6" w:rsidR="005A4CDF" w:rsidRPr="00453656" w:rsidRDefault="00850151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53656">
              <w:rPr>
                <w:rFonts w:ascii="標楷體" w:eastAsia="標楷體" w:hAnsi="標楷體" w:cs="新細明體" w:hint="eastAsia"/>
                <w:kern w:val="0"/>
              </w:rPr>
              <w:t>各班導師</w:t>
            </w:r>
          </w:p>
        </w:tc>
      </w:tr>
      <w:tr w:rsidR="005A4CDF" w:rsidRPr="00CE1786" w14:paraId="060B6E49" w14:textId="77777777" w:rsidTr="00C64177">
        <w:trPr>
          <w:trHeight w:val="729"/>
          <w:jc w:val="center"/>
        </w:trPr>
        <w:tc>
          <w:tcPr>
            <w:tcW w:w="1555" w:type="dxa"/>
            <w:vMerge/>
            <w:tcBorders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C180" w14:textId="77777777" w:rsidR="005A4CDF" w:rsidRPr="0039622B" w:rsidRDefault="005A4CDF" w:rsidP="005A4CDF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3111C" w14:textId="77777777" w:rsidR="005A4CDF" w:rsidRPr="00453656" w:rsidRDefault="005A4CDF" w:rsidP="005A4CD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53656">
              <w:rPr>
                <w:rFonts w:ascii="標楷體" w:eastAsia="標楷體" w:hAnsi="標楷體" w:hint="eastAsia"/>
                <w:kern w:val="0"/>
              </w:rPr>
              <w:t>6</w:t>
            </w:r>
            <w:r w:rsidRPr="00453656">
              <w:rPr>
                <w:rFonts w:ascii="標楷體" w:eastAsia="標楷體" w:hAnsi="標楷體"/>
                <w:kern w:val="0"/>
              </w:rPr>
              <w:t>.</w:t>
            </w:r>
            <w:r w:rsidRPr="00453656">
              <w:rPr>
                <w:rFonts w:ascii="標楷體" w:eastAsia="標楷體" w:hAnsi="標楷體" w:cs="新細明體" w:hint="eastAsia"/>
                <w:kern w:val="0"/>
              </w:rPr>
              <w:t>利用學生朝會進行性別平等</w:t>
            </w:r>
          </w:p>
          <w:p w14:paraId="0D35340A" w14:textId="77777777" w:rsidR="000C3D48" w:rsidRDefault="005A4CDF" w:rsidP="000C3D4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53656">
              <w:rPr>
                <w:rFonts w:ascii="標楷體" w:eastAsia="標楷體" w:hAnsi="標楷體" w:cs="新細明體" w:hint="eastAsia"/>
                <w:kern w:val="0"/>
              </w:rPr>
              <w:t xml:space="preserve">  議題時事宣導-</w:t>
            </w:r>
            <w:r w:rsidR="00D61C4A" w:rsidRPr="00453656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453656">
              <w:rPr>
                <w:rFonts w:ascii="標楷體" w:eastAsia="標楷體" w:hAnsi="標楷體" w:cs="新細明體" w:hint="eastAsia"/>
                <w:kern w:val="0"/>
                <w:sz w:val="20"/>
              </w:rPr>
              <w:t>小時</w:t>
            </w:r>
            <w:r w:rsidR="000C3D48">
              <w:rPr>
                <w:rFonts w:ascii="標楷體" w:eastAsia="標楷體" w:hAnsi="標楷體" w:cs="新細明體" w:hint="eastAsia"/>
                <w:kern w:val="0"/>
              </w:rPr>
              <w:t>(1011國</w:t>
            </w:r>
          </w:p>
          <w:p w14:paraId="5BB45B63" w14:textId="77777777" w:rsidR="000C3D48" w:rsidRDefault="000C3D48" w:rsidP="000C3D4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際女孩日；0420性別平等教</w:t>
            </w:r>
          </w:p>
          <w:p w14:paraId="79242F31" w14:textId="1EC20235" w:rsidR="005A4CDF" w:rsidRPr="00453656" w:rsidRDefault="000C3D48" w:rsidP="000C3D4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育日)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6AB3" w14:textId="77777777" w:rsidR="005A4CDF" w:rsidRPr="0045365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53656">
              <w:rPr>
                <w:rFonts w:ascii="標楷體" w:eastAsia="標楷體" w:hAnsi="標楷體" w:cs="新細明體" w:hint="eastAsia"/>
                <w:kern w:val="0"/>
              </w:rPr>
              <w:t>全學年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157A0" w14:textId="77777777" w:rsidR="005A4CDF" w:rsidRPr="0045365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5365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860A" w14:textId="77777777" w:rsidR="005A4CDF" w:rsidRPr="0045365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0DB22393" w14:textId="0848733C" w:rsidR="005A4CDF" w:rsidRPr="00453656" w:rsidRDefault="000C3D48" w:rsidP="00360DF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結合性別平等教育日(1001)宣導(0415)宣導</w:t>
            </w:r>
          </w:p>
        </w:tc>
      </w:tr>
      <w:tr w:rsidR="005A4CDF" w:rsidRPr="00CE1786" w14:paraId="159ED0BF" w14:textId="77777777" w:rsidTr="002C473E">
        <w:trPr>
          <w:trHeight w:val="1008"/>
          <w:jc w:val="center"/>
        </w:trPr>
        <w:tc>
          <w:tcPr>
            <w:tcW w:w="1555" w:type="dxa"/>
            <w:vMerge/>
            <w:tcBorders>
              <w:left w:val="thinThickSmallGap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29C9D" w14:textId="77777777" w:rsidR="005A4CDF" w:rsidRPr="0039622B" w:rsidRDefault="005A4CDF" w:rsidP="005A4CDF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8052" w14:textId="77777777" w:rsidR="00825E63" w:rsidRDefault="005A4CDF" w:rsidP="009442F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A20B69">
              <w:rPr>
                <w:rFonts w:ascii="標楷體" w:eastAsia="標楷體" w:hAnsi="標楷體" w:hint="eastAsia"/>
                <w:kern w:val="0"/>
              </w:rPr>
              <w:t>7</w:t>
            </w:r>
            <w:r w:rsidRPr="00A20B69">
              <w:rPr>
                <w:rFonts w:ascii="標楷體" w:eastAsia="標楷體" w:hAnsi="標楷體"/>
                <w:kern w:val="0"/>
              </w:rPr>
              <w:t>.</w:t>
            </w:r>
            <w:r w:rsidRPr="00A20B69">
              <w:rPr>
                <w:rFonts w:ascii="標楷體" w:eastAsia="標楷體" w:hAnsi="標楷體" w:cs="新細明體" w:hint="eastAsia"/>
                <w:kern w:val="0"/>
              </w:rPr>
              <w:t>配合婦女節、兒童節、母親</w:t>
            </w:r>
          </w:p>
          <w:p w14:paraId="08D680B2" w14:textId="77777777" w:rsidR="00825E63" w:rsidRDefault="00825E63" w:rsidP="009442F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5A4CDF" w:rsidRPr="00A20B69">
              <w:rPr>
                <w:rFonts w:ascii="標楷體" w:eastAsia="標楷體" w:hAnsi="標楷體" w:cs="新細明體" w:hint="eastAsia"/>
                <w:kern w:val="0"/>
              </w:rPr>
              <w:t>節辦理各項活動時融入性別</w:t>
            </w:r>
          </w:p>
          <w:p w14:paraId="30F84C8D" w14:textId="1F39C35A" w:rsidR="005A4CDF" w:rsidRPr="00A20B69" w:rsidRDefault="00825E63" w:rsidP="009442F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5A4CDF" w:rsidRPr="00A20B69">
              <w:rPr>
                <w:rFonts w:ascii="標楷體" w:eastAsia="標楷體" w:hAnsi="標楷體" w:cs="新細明體" w:hint="eastAsia"/>
                <w:kern w:val="0"/>
              </w:rPr>
              <w:t>平等議題-</w:t>
            </w:r>
            <w:r w:rsidR="005A4CDF" w:rsidRPr="00A20B69">
              <w:rPr>
                <w:rFonts w:ascii="標楷體" w:eastAsia="標楷體" w:hAnsi="標楷體" w:cs="新細明體" w:hint="eastAsia"/>
                <w:kern w:val="0"/>
                <w:sz w:val="20"/>
              </w:rPr>
              <w:t>2小時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7CB0" w14:textId="77777777" w:rsidR="005A4CDF" w:rsidRPr="00C5331C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5331C">
              <w:rPr>
                <w:rFonts w:ascii="標楷體" w:eastAsia="標楷體" w:hAnsi="標楷體" w:cs="新細明體" w:hint="eastAsia"/>
                <w:kern w:val="0"/>
              </w:rPr>
              <w:t>全學年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54001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55EEC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教導處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7087679C" w14:textId="77777777" w:rsidR="005A4CDF" w:rsidRPr="0057284C" w:rsidRDefault="005A4CDF" w:rsidP="005A4CD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7284C">
              <w:rPr>
                <w:rFonts w:ascii="標楷體" w:eastAsia="標楷體" w:hAnsi="標楷體" w:cs="新細明體" w:hint="eastAsia"/>
                <w:kern w:val="0"/>
              </w:rPr>
              <w:t>各班導師</w:t>
            </w:r>
          </w:p>
        </w:tc>
      </w:tr>
      <w:tr w:rsidR="005A4CDF" w:rsidRPr="00CE1786" w14:paraId="7FDBEEC7" w14:textId="77777777" w:rsidTr="002C473E">
        <w:trPr>
          <w:trHeight w:val="1036"/>
          <w:jc w:val="center"/>
        </w:trPr>
        <w:tc>
          <w:tcPr>
            <w:tcW w:w="1555" w:type="dxa"/>
            <w:vMerge w:val="restart"/>
            <w:tcBorders>
              <w:top w:val="single" w:sz="8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F9A5" w14:textId="77777777" w:rsidR="005A4CDF" w:rsidRPr="00CE1786" w:rsidRDefault="005A4CDF" w:rsidP="005A4CDF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三、</w:t>
            </w:r>
            <w:r w:rsidRPr="0057284C">
              <w:rPr>
                <w:rFonts w:ascii="標楷體" w:eastAsia="標楷體" w:hAnsi="標楷體" w:cs="新細明體" w:hint="eastAsia"/>
                <w:kern w:val="0"/>
              </w:rPr>
              <w:t>檢視並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推廣性別平等教育之課程、教學及評量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7E2A5" w14:textId="77777777" w:rsidR="005A4CDF" w:rsidRPr="00CE1786" w:rsidRDefault="005A4CDF" w:rsidP="00596F7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1.</w:t>
            </w:r>
            <w:r w:rsidR="00596F75" w:rsidRPr="00CE1786">
              <w:rPr>
                <w:rFonts w:ascii="標楷體" w:eastAsia="標楷體" w:hAnsi="標楷體" w:cs="新細明體" w:hint="eastAsia"/>
                <w:kern w:val="0"/>
              </w:rPr>
              <w:t>設計性平議題教材教案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9428" w14:textId="77777777" w:rsidR="005A4CDF" w:rsidRPr="00CE1786" w:rsidRDefault="00596F75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8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月份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8F8F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教導處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E304C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799FBB28" w14:textId="77777777" w:rsidR="005A4CDF" w:rsidRPr="00CE1786" w:rsidRDefault="005A4CDF" w:rsidP="005A4CD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A4CDF" w:rsidRPr="00CE1786" w14:paraId="7D28D174" w14:textId="77777777" w:rsidTr="00C64177">
        <w:trPr>
          <w:trHeight w:val="1027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553C" w14:textId="77777777" w:rsidR="005A4CDF" w:rsidRPr="00CE1786" w:rsidRDefault="005A4CDF" w:rsidP="005A4CDF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ABE6" w14:textId="77777777" w:rsidR="00596F75" w:rsidRDefault="00596F75" w:rsidP="00596F7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2</w:t>
            </w:r>
            <w:r>
              <w:rPr>
                <w:rFonts w:ascii="標楷體" w:eastAsia="標楷體" w:hAnsi="標楷體" w:hint="eastAsia"/>
                <w:kern w:val="0"/>
              </w:rPr>
              <w:t>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檢視教材之編寫、審查及選</w:t>
            </w:r>
          </w:p>
          <w:p w14:paraId="059D6CE0" w14:textId="77777777" w:rsidR="00596F75" w:rsidRDefault="00596F75" w:rsidP="00596F7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用，是否符合性別平等教育</w:t>
            </w:r>
          </w:p>
          <w:p w14:paraId="03668A72" w14:textId="77777777" w:rsidR="005A4CDF" w:rsidRPr="00CE1786" w:rsidRDefault="00596F75" w:rsidP="00596F7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原則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EC51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上學期</w:t>
            </w:r>
            <w:r w:rsidRPr="00CE1786">
              <w:rPr>
                <w:rFonts w:ascii="標楷體" w:eastAsia="標楷體" w:hAnsi="標楷體"/>
                <w:kern w:val="0"/>
              </w:rPr>
              <w:t>8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</w:t>
            </w:r>
          </w:p>
          <w:p w14:paraId="364B9C0B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下學期</w:t>
            </w:r>
            <w:r w:rsidRPr="00CE1786">
              <w:rPr>
                <w:rFonts w:ascii="標楷體" w:eastAsia="標楷體" w:hAnsi="標楷體"/>
                <w:kern w:val="0"/>
              </w:rPr>
              <w:t>1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E29D1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教導處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6E5E7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6B2ECAD9" w14:textId="77777777" w:rsidR="005A4CDF" w:rsidRPr="00CE1786" w:rsidRDefault="005A4CDF" w:rsidP="005A4CD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A4CDF" w:rsidRPr="00CE1786" w14:paraId="1D26FCC3" w14:textId="77777777" w:rsidTr="002C473E">
        <w:trPr>
          <w:trHeight w:val="403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1F83B44" w14:textId="77777777" w:rsidR="005A4CDF" w:rsidRPr="00CE1786" w:rsidRDefault="005A4CDF" w:rsidP="005A4CDF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65760" w14:textId="77777777" w:rsidR="00596F75" w:rsidRDefault="005A4CDF" w:rsidP="00596F7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3.</w:t>
            </w:r>
            <w:r w:rsidR="00596F75" w:rsidRPr="00CE1786">
              <w:rPr>
                <w:rFonts w:ascii="標楷體" w:eastAsia="標楷體" w:hAnsi="標楷體" w:cs="新細明體" w:hint="eastAsia"/>
                <w:kern w:val="0"/>
              </w:rPr>
              <w:t>彙整分析各年級教材中，性</w:t>
            </w:r>
          </w:p>
          <w:p w14:paraId="4D52D624" w14:textId="77777777" w:rsidR="00596F75" w:rsidRDefault="00596F75" w:rsidP="00596F7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別平等議題融入各領域教學</w:t>
            </w:r>
          </w:p>
          <w:p w14:paraId="7DEDFBDD" w14:textId="77777777" w:rsidR="00596F75" w:rsidRDefault="00596F75" w:rsidP="00596F7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情形，分析階段能力指標是</w:t>
            </w:r>
          </w:p>
          <w:p w14:paraId="2DE456DB" w14:textId="77777777" w:rsidR="005A4CDF" w:rsidRPr="00CE1786" w:rsidRDefault="00596F75" w:rsidP="00596F7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否達成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4D5EB" w14:textId="77777777" w:rsidR="00596F75" w:rsidRPr="00CE1786" w:rsidRDefault="00596F75" w:rsidP="00596F7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上學期</w:t>
            </w:r>
            <w:r w:rsidRPr="00CE1786">
              <w:rPr>
                <w:rFonts w:ascii="標楷體" w:eastAsia="標楷體" w:hAnsi="標楷體"/>
                <w:kern w:val="0"/>
              </w:rPr>
              <w:t>8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</w:t>
            </w:r>
          </w:p>
          <w:p w14:paraId="04EF615B" w14:textId="77777777" w:rsidR="005A4CDF" w:rsidRPr="00CE1786" w:rsidRDefault="00596F75" w:rsidP="00596F7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下學期</w:t>
            </w:r>
            <w:r w:rsidRPr="00CE1786">
              <w:rPr>
                <w:rFonts w:ascii="標楷體" w:eastAsia="標楷體" w:hAnsi="標楷體"/>
                <w:kern w:val="0"/>
              </w:rPr>
              <w:t>1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69063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教導處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E05DF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44842908" w14:textId="77777777" w:rsidR="005A4CDF" w:rsidRPr="00CE1786" w:rsidRDefault="005A4CDF" w:rsidP="005A4CD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A4CDF" w:rsidRPr="00CE1786" w14:paraId="6798DF8F" w14:textId="77777777" w:rsidTr="002C473E">
        <w:trPr>
          <w:trHeight w:val="714"/>
          <w:jc w:val="center"/>
        </w:trPr>
        <w:tc>
          <w:tcPr>
            <w:tcW w:w="1555" w:type="dxa"/>
            <w:vMerge w:val="restart"/>
            <w:tcBorders>
              <w:top w:val="single" w:sz="8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B8B0B" w14:textId="77777777" w:rsidR="005A4CDF" w:rsidRPr="00CE1786" w:rsidRDefault="005A4CDF" w:rsidP="005A4CDF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lastRenderedPageBreak/>
              <w:t>四、</w:t>
            </w:r>
            <w:r w:rsidRPr="0057284C">
              <w:rPr>
                <w:rFonts w:ascii="標楷體" w:eastAsia="標楷體" w:hAnsi="標楷體" w:cs="新細明體" w:hint="eastAsia"/>
                <w:kern w:val="0"/>
              </w:rPr>
              <w:t>宣導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校園性侵害</w:t>
            </w:r>
            <w:r>
              <w:rPr>
                <w:rFonts w:ascii="標楷體" w:eastAsia="標楷體" w:hAnsi="標楷體" w:cs="新細明體" w:hint="eastAsia"/>
                <w:kern w:val="0"/>
              </w:rPr>
              <w:t>及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性騷擾之防治規定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9FD6B" w14:textId="77777777" w:rsidR="00A84CF9" w:rsidRDefault="005A4CDF" w:rsidP="005A4CD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62D36">
              <w:rPr>
                <w:rFonts w:ascii="標楷體" w:eastAsia="標楷體" w:hAnsi="標楷體"/>
                <w:kern w:val="0"/>
              </w:rPr>
              <w:t>1.</w:t>
            </w:r>
            <w:r w:rsidRPr="00162D36">
              <w:rPr>
                <w:rFonts w:ascii="標楷體" w:eastAsia="標楷體" w:hAnsi="標楷體" w:cs="新細明體" w:hint="eastAsia"/>
                <w:kern w:val="0"/>
              </w:rPr>
              <w:t>公告</w:t>
            </w:r>
          </w:p>
          <w:p w14:paraId="64D22CC4" w14:textId="3DB39292" w:rsidR="005A4CDF" w:rsidRPr="00162D36" w:rsidRDefault="00A84CF9" w:rsidP="005A4CD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◎</w:t>
            </w:r>
            <w:r w:rsidR="005A4CDF" w:rsidRPr="00162D36">
              <w:rPr>
                <w:rFonts w:ascii="標楷體" w:eastAsia="標楷體" w:hAnsi="標楷體" w:cs="新細明體" w:hint="eastAsia"/>
                <w:kern w:val="0"/>
              </w:rPr>
              <w:t>校園性侵害或性騷擾之</w:t>
            </w:r>
            <w:r w:rsidR="00305EF5">
              <w:rPr>
                <w:rFonts w:ascii="標楷體" w:eastAsia="標楷體" w:hAnsi="標楷體" w:cs="新細明體" w:hint="eastAsia"/>
                <w:kern w:val="0"/>
              </w:rPr>
              <w:t>防治</w:t>
            </w:r>
          </w:p>
          <w:p w14:paraId="04073B62" w14:textId="0FBA0E3A" w:rsidR="005A4CDF" w:rsidRDefault="005A4CDF" w:rsidP="005A4CD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62D36">
              <w:rPr>
                <w:rFonts w:ascii="標楷體" w:eastAsia="標楷體" w:hAnsi="標楷體" w:cs="新細明體" w:hint="eastAsia"/>
                <w:kern w:val="0"/>
              </w:rPr>
              <w:t xml:space="preserve">  規定</w:t>
            </w:r>
          </w:p>
          <w:p w14:paraId="3C7B8357" w14:textId="208B5FDE" w:rsidR="00A84CF9" w:rsidRDefault="00A84CF9" w:rsidP="005A4CD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◎校園性別事件防治規定</w:t>
            </w:r>
          </w:p>
          <w:p w14:paraId="417F1531" w14:textId="559229B2" w:rsidR="00A84CF9" w:rsidRDefault="00A84CF9" w:rsidP="005A4CD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◎性別平等</w:t>
            </w:r>
            <w:r w:rsidR="00305EF5">
              <w:rPr>
                <w:rFonts w:ascii="標楷體" w:eastAsia="標楷體" w:hAnsi="標楷體" w:cs="新細明體" w:hint="eastAsia"/>
                <w:kern w:val="0"/>
              </w:rPr>
              <w:t>教育</w:t>
            </w:r>
            <w:r>
              <w:rPr>
                <w:rFonts w:ascii="標楷體" w:eastAsia="標楷體" w:hAnsi="標楷體" w:cs="新細明體" w:hint="eastAsia"/>
                <w:kern w:val="0"/>
              </w:rPr>
              <w:t>實施規定</w:t>
            </w:r>
          </w:p>
          <w:p w14:paraId="6E0C3A23" w14:textId="435CC946" w:rsidR="00A84CF9" w:rsidRPr="00162D36" w:rsidRDefault="00A84CF9" w:rsidP="005A4CD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◎性別平等教育委員會設置要點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F2FDF" w14:textId="77777777" w:rsidR="005A4CDF" w:rsidRPr="00162D3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62D36">
              <w:rPr>
                <w:rFonts w:ascii="標楷體" w:eastAsia="標楷體" w:hAnsi="標楷體"/>
                <w:kern w:val="0"/>
              </w:rPr>
              <w:t>9</w:t>
            </w:r>
            <w:r w:rsidRPr="00162D36">
              <w:rPr>
                <w:rFonts w:ascii="標楷體" w:eastAsia="標楷體" w:hAnsi="標楷體" w:cs="新細明體" w:hint="eastAsia"/>
                <w:kern w:val="0"/>
              </w:rPr>
              <w:t>月份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7239" w14:textId="77777777" w:rsidR="005A4CDF" w:rsidRPr="00162D3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62D36">
              <w:rPr>
                <w:rFonts w:ascii="標楷體" w:eastAsia="標楷體" w:hAnsi="標楷體" w:cs="新細明體" w:hint="eastAsia"/>
                <w:kern w:val="0"/>
              </w:rPr>
              <w:t>執行</w:t>
            </w:r>
          </w:p>
          <w:p w14:paraId="2236EA59" w14:textId="77777777" w:rsidR="005A4CDF" w:rsidRPr="00162D3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62D36">
              <w:rPr>
                <w:rFonts w:ascii="標楷體" w:eastAsia="標楷體" w:hAnsi="標楷體" w:cs="新細明體" w:hint="eastAsia"/>
                <w:kern w:val="0"/>
              </w:rPr>
              <w:t>秘書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128D" w14:textId="77777777" w:rsidR="005A4CDF" w:rsidRPr="00162D36" w:rsidRDefault="005A4CDF" w:rsidP="005A4CD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4FD98A3B" w14:textId="77777777" w:rsidR="005A4CDF" w:rsidRPr="00CE1786" w:rsidRDefault="005A4CDF" w:rsidP="005A4CD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A4CDF" w:rsidRPr="00CE1786" w14:paraId="1394CBFB" w14:textId="77777777" w:rsidTr="00C64177">
        <w:trPr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60E4" w14:textId="77777777" w:rsidR="005A4CDF" w:rsidRPr="00CE1786" w:rsidRDefault="005A4CDF" w:rsidP="005A4CDF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2F2E8" w14:textId="77777777" w:rsidR="005A4CDF" w:rsidRDefault="005A4CDF" w:rsidP="005A4CD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2.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公佈申訴管道、流程及各項</w:t>
            </w:r>
          </w:p>
          <w:p w14:paraId="48CD6D4C" w14:textId="77777777" w:rsidR="005A4CDF" w:rsidRPr="00CE1786" w:rsidRDefault="005A4CDF" w:rsidP="005A4CD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表單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CD3C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9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3B5C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執行</w:t>
            </w:r>
          </w:p>
          <w:p w14:paraId="5D5DF39D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秘書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BAE7" w14:textId="77777777" w:rsidR="005A4CDF" w:rsidRPr="00CE1786" w:rsidRDefault="005A4CDF" w:rsidP="005A4CD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8AA2D32" w14:textId="77777777" w:rsidR="005A4CDF" w:rsidRPr="00CE1786" w:rsidRDefault="005A4CDF" w:rsidP="005A4CD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A4CDF" w:rsidRPr="00CE1786" w14:paraId="7D967790" w14:textId="77777777" w:rsidTr="002C473E">
        <w:trPr>
          <w:trHeight w:val="533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E62167A" w14:textId="77777777" w:rsidR="005A4CDF" w:rsidRPr="00CE1786" w:rsidRDefault="005A4CDF" w:rsidP="005A4CDF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2C4D" w14:textId="77777777" w:rsidR="005A4CDF" w:rsidRPr="00CE1786" w:rsidRDefault="005A4CDF" w:rsidP="005A4CD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3.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相關案例搜尋及整理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1419D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全學年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1459" w14:textId="77777777" w:rsidR="005A4CDF" w:rsidRPr="00CE1786" w:rsidRDefault="005A4CDF" w:rsidP="005A4CD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CA554" w14:textId="77777777" w:rsidR="005A4CDF" w:rsidRPr="00CE1786" w:rsidRDefault="005A4CDF" w:rsidP="005A4CD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3BDF38E5" w14:textId="77777777" w:rsidR="005A4CDF" w:rsidRPr="00CE1786" w:rsidRDefault="005A4CDF" w:rsidP="005A4CD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2016" w:rsidRPr="00CE1786" w14:paraId="599C3569" w14:textId="77777777" w:rsidTr="002C473E">
        <w:trPr>
          <w:trHeight w:val="533"/>
          <w:jc w:val="center"/>
        </w:trPr>
        <w:tc>
          <w:tcPr>
            <w:tcW w:w="1555" w:type="dxa"/>
            <w:vMerge w:val="restart"/>
            <w:tcBorders>
              <w:top w:val="single" w:sz="8" w:space="0" w:color="auto"/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CF5E" w14:textId="77777777" w:rsidR="00EA2016" w:rsidRPr="00CE1786" w:rsidRDefault="00EA2016" w:rsidP="00EA2016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五、相關法令蒐集</w:t>
            </w:r>
            <w:r w:rsidRPr="0057284C">
              <w:rPr>
                <w:rFonts w:ascii="標楷體" w:eastAsia="標楷體" w:hAnsi="標楷體" w:cs="新細明體" w:hint="eastAsia"/>
                <w:kern w:val="0"/>
              </w:rPr>
              <w:t>並公告周知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0CF6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1.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性別平等人才檔案、學術及</w:t>
            </w:r>
          </w:p>
          <w:p w14:paraId="477AFB9B" w14:textId="77777777" w:rsidR="00EA2016" w:rsidRPr="00CE178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民間團體等資料建檔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332AA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1</w:t>
            </w:r>
            <w:r>
              <w:rPr>
                <w:rFonts w:ascii="標楷體" w:eastAsia="標楷體" w:hAnsi="標楷體" w:hint="eastAsia"/>
                <w:kern w:val="0"/>
              </w:rPr>
              <w:t>1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月份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B76ED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53C4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教導處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1C04ECF" w14:textId="77777777" w:rsidR="00EA2016" w:rsidRPr="00CE1786" w:rsidRDefault="00EA2016" w:rsidP="00EA2016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2016" w:rsidRPr="00CE1786" w14:paraId="01B94E0C" w14:textId="77777777" w:rsidTr="00C64177">
        <w:trPr>
          <w:trHeight w:val="533"/>
          <w:jc w:val="center"/>
        </w:trPr>
        <w:tc>
          <w:tcPr>
            <w:tcW w:w="1555" w:type="dxa"/>
            <w:vMerge/>
            <w:tcBorders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9F1A8" w14:textId="77777777" w:rsidR="00EA2016" w:rsidRPr="00CE1786" w:rsidRDefault="00EA2016" w:rsidP="00EA201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A52D" w14:textId="77777777" w:rsidR="00EA2016" w:rsidRPr="00CE178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2.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法令條文蒐集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A5CF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全學年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D6C8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A95AB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330C80E3" w14:textId="77777777" w:rsidR="00EA2016" w:rsidRPr="00CE1786" w:rsidRDefault="00EA2016" w:rsidP="00EA2016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2016" w:rsidRPr="00CE1786" w14:paraId="5F74045D" w14:textId="77777777" w:rsidTr="00C64177">
        <w:trPr>
          <w:trHeight w:val="533"/>
          <w:jc w:val="center"/>
        </w:trPr>
        <w:tc>
          <w:tcPr>
            <w:tcW w:w="1555" w:type="dxa"/>
            <w:vMerge/>
            <w:tcBorders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E412" w14:textId="77777777" w:rsidR="00EA2016" w:rsidRPr="00CE1786" w:rsidRDefault="00EA2016" w:rsidP="00EA201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16BD7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3</w:t>
            </w:r>
            <w:r w:rsidRPr="00CE1786">
              <w:rPr>
                <w:rFonts w:ascii="標楷體" w:eastAsia="標楷體" w:hAnsi="標楷體"/>
                <w:kern w:val="0"/>
              </w:rPr>
              <w:t>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相關案例蒐集（如新聞報</w:t>
            </w:r>
          </w:p>
          <w:p w14:paraId="47131E20" w14:textId="77777777" w:rsidR="00EA2016" w:rsidRPr="00CE178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導、雜誌、法院判例等）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97C1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全學年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590B1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BE61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30704E2E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2016" w:rsidRPr="00CE1786" w14:paraId="6A4B5677" w14:textId="77777777" w:rsidTr="00C64177">
        <w:trPr>
          <w:trHeight w:val="533"/>
          <w:jc w:val="center"/>
        </w:trPr>
        <w:tc>
          <w:tcPr>
            <w:tcW w:w="1555" w:type="dxa"/>
            <w:vMerge/>
            <w:tcBorders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52D5" w14:textId="77777777" w:rsidR="00EA2016" w:rsidRPr="00CE1786" w:rsidRDefault="00EA2016" w:rsidP="00EA201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E7034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4</w:t>
            </w:r>
            <w:r w:rsidRPr="00CE1786">
              <w:rPr>
                <w:rFonts w:ascii="標楷體" w:eastAsia="標楷體" w:hAnsi="標楷體"/>
                <w:kern w:val="0"/>
              </w:rPr>
              <w:t>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利用學生朝會進行性別平等</w:t>
            </w:r>
          </w:p>
          <w:p w14:paraId="27531E8F" w14:textId="77777777" w:rsidR="00EA2016" w:rsidRPr="00CE178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法令宣導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8249B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全學年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21E5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063E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447226E7" w14:textId="62DD3D53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2016" w:rsidRPr="00CE1786" w14:paraId="419B8059" w14:textId="77777777" w:rsidTr="002C473E">
        <w:trPr>
          <w:trHeight w:val="533"/>
          <w:jc w:val="center"/>
        </w:trPr>
        <w:tc>
          <w:tcPr>
            <w:tcW w:w="1555" w:type="dxa"/>
            <w:vMerge/>
            <w:tcBorders>
              <w:left w:val="thinThickSmallGap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F84F" w14:textId="77777777" w:rsidR="00EA2016" w:rsidRPr="00CE1786" w:rsidRDefault="00EA2016" w:rsidP="00EA201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2C9D0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5.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圖書室提供性別平等教育相</w:t>
            </w:r>
          </w:p>
          <w:p w14:paraId="2E85059C" w14:textId="77777777" w:rsidR="00EA2016" w:rsidRPr="00CE178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關書籍、期刊、論文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4EB5E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全學年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49BE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教導處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7DAA3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224B662D" w14:textId="77777777" w:rsidR="00EA2016" w:rsidRPr="00CE1786" w:rsidRDefault="00EA2016" w:rsidP="00EA2016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2016" w:rsidRPr="00CE1786" w14:paraId="132E191E" w14:textId="77777777" w:rsidTr="002C473E">
        <w:trPr>
          <w:trHeight w:val="533"/>
          <w:jc w:val="center"/>
        </w:trPr>
        <w:tc>
          <w:tcPr>
            <w:tcW w:w="1555" w:type="dxa"/>
            <w:vMerge w:val="restart"/>
            <w:tcBorders>
              <w:top w:val="single" w:sz="8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B26C" w14:textId="77777777" w:rsidR="00EA2016" w:rsidRPr="00CE1786" w:rsidRDefault="00EA2016" w:rsidP="00EA201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六、規劃及建立性別平等之安全校園空間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495C7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1.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訂定性別平等安全校園空間</w:t>
            </w:r>
          </w:p>
          <w:p w14:paraId="7012C423" w14:textId="77777777" w:rsidR="00EA2016" w:rsidRPr="00CE178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檢核表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728C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9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月份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13D7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總務處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F4AC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教導處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69E54F5" w14:textId="77777777" w:rsidR="00EA2016" w:rsidRPr="00CE1786" w:rsidRDefault="00EA2016" w:rsidP="00EA2016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2016" w:rsidRPr="00CE1786" w14:paraId="0337493F" w14:textId="77777777" w:rsidTr="002C473E">
        <w:trPr>
          <w:trHeight w:val="533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A864CC4" w14:textId="77777777" w:rsidR="00EA2016" w:rsidRPr="00CE1786" w:rsidRDefault="00EA2016" w:rsidP="00EA201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F63C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2.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定期進行性別平等安全校園</w:t>
            </w:r>
          </w:p>
          <w:p w14:paraId="40623F60" w14:textId="77777777" w:rsidR="00EA2016" w:rsidRPr="00CE178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空間檢視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2F14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全學年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C6A5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總務處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95A24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教導處</w:t>
            </w:r>
          </w:p>
          <w:p w14:paraId="5FA40BBD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33634ABF" w14:textId="77777777" w:rsidR="00EA2016" w:rsidRPr="00CE1786" w:rsidRDefault="00EA2016" w:rsidP="00EA2016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2016" w:rsidRPr="00CE1786" w14:paraId="0A5E8BAF" w14:textId="77777777" w:rsidTr="002C473E">
        <w:trPr>
          <w:trHeight w:val="533"/>
          <w:jc w:val="center"/>
        </w:trPr>
        <w:tc>
          <w:tcPr>
            <w:tcW w:w="1555" w:type="dxa"/>
            <w:vMerge w:val="restart"/>
            <w:tcBorders>
              <w:top w:val="single" w:sz="8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1B0C7" w14:textId="77777777" w:rsidR="00EA2016" w:rsidRPr="00CE1786" w:rsidRDefault="00EA2016" w:rsidP="00EA201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七、推動社區有關性別平等之家庭教育與社會教育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7B9A9" w14:textId="77777777" w:rsidR="00EA2016" w:rsidRPr="00CE178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1.</w:t>
            </w:r>
            <w:r w:rsidR="004C7918">
              <w:rPr>
                <w:rFonts w:ascii="標楷體" w:eastAsia="標楷體" w:hAnsi="標楷體" w:cs="新細明體" w:hint="eastAsia"/>
                <w:kern w:val="0"/>
              </w:rPr>
              <w:t>教育優先區─親職教育講座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2E145" w14:textId="06AB9A58" w:rsidR="00EA2016" w:rsidRDefault="00EA2016" w:rsidP="003255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E172CC">
              <w:rPr>
                <w:rFonts w:ascii="標楷體" w:eastAsia="標楷體" w:hAnsi="標楷體" w:cs="新細明體" w:hint="eastAsia"/>
                <w:kern w:val="0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</w:rPr>
              <w:t>月</w:t>
            </w:r>
            <w:r w:rsidR="00D5354A">
              <w:rPr>
                <w:rFonts w:ascii="標楷體" w:eastAsia="標楷體" w:hAnsi="標楷體" w:cs="新細明體" w:hint="eastAsia"/>
                <w:kern w:val="0"/>
              </w:rPr>
              <w:t>23</w:t>
            </w:r>
            <w:r>
              <w:rPr>
                <w:rFonts w:ascii="標楷體" w:eastAsia="標楷體" w:hAnsi="標楷體" w:cs="新細明體" w:hint="eastAsia"/>
                <w:kern w:val="0"/>
              </w:rPr>
              <w:t>日</w:t>
            </w:r>
          </w:p>
          <w:p w14:paraId="76CA3A12" w14:textId="7EF1DA51" w:rsidR="008613D4" w:rsidRPr="0053550F" w:rsidRDefault="008613D4" w:rsidP="008613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3月</w:t>
            </w:r>
            <w:r w:rsidR="00D5354A">
              <w:rPr>
                <w:rFonts w:ascii="標楷體" w:eastAsia="標楷體" w:hAnsi="標楷體" w:cs="新細明體" w:hint="eastAsia"/>
                <w:kern w:val="0"/>
              </w:rPr>
              <w:t>15</w:t>
            </w:r>
            <w:r>
              <w:rPr>
                <w:rFonts w:ascii="標楷體" w:eastAsia="標楷體" w:hAnsi="標楷體" w:cs="新細明體" w:hint="eastAsia"/>
                <w:kern w:val="0"/>
              </w:rPr>
              <w:t>日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AECA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844BE" w14:textId="77777777" w:rsidR="00EA2016" w:rsidRPr="00CE1786" w:rsidRDefault="00EA2016" w:rsidP="00EA2016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hint="eastAsia"/>
                <w:kern w:val="0"/>
              </w:rPr>
              <w:t>總務處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2491D9D5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2016" w:rsidRPr="00CE1786" w14:paraId="34BADCDE" w14:textId="77777777" w:rsidTr="00C64177">
        <w:trPr>
          <w:trHeight w:val="533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811A" w14:textId="77777777" w:rsidR="00EA2016" w:rsidRPr="00CE1786" w:rsidRDefault="00EA2016" w:rsidP="00EA201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2BC0D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2.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配合各項學校刊物發行進行</w:t>
            </w:r>
          </w:p>
          <w:p w14:paraId="2ED5375C" w14:textId="59DB0BCF" w:rsidR="00176DC6" w:rsidRPr="00CE1786" w:rsidRDefault="00EA2016" w:rsidP="000C3D4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法令宣導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988D5" w14:textId="638B1A70" w:rsidR="00EA2016" w:rsidRPr="0053550F" w:rsidRDefault="007E6155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每</w:t>
            </w:r>
            <w:r w:rsidRPr="0057284C">
              <w:rPr>
                <w:rFonts w:ascii="標楷體" w:eastAsia="標楷體" w:hAnsi="標楷體" w:cs="新細明體" w:hint="eastAsia"/>
                <w:kern w:val="0"/>
              </w:rPr>
              <w:t>學</w:t>
            </w:r>
            <w:r w:rsidR="00C5331C">
              <w:rPr>
                <w:rFonts w:ascii="標楷體" w:eastAsia="標楷體" w:hAnsi="標楷體" w:cs="新細明體" w:hint="eastAsia"/>
                <w:kern w:val="0"/>
              </w:rPr>
              <w:t>年</w:t>
            </w:r>
            <w:r w:rsidRPr="0057284C">
              <w:rPr>
                <w:rFonts w:ascii="標楷體" w:eastAsia="標楷體" w:hAnsi="標楷體" w:cs="新細明體" w:hint="eastAsia"/>
                <w:kern w:val="0"/>
              </w:rPr>
              <w:t>一刊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2700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教導處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F9C1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176910EC" w14:textId="688A883B" w:rsidR="00EA2016" w:rsidRPr="00CE1786" w:rsidRDefault="002472AA" w:rsidP="00176DC6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結合性別平等教育日</w:t>
            </w:r>
          </w:p>
        </w:tc>
      </w:tr>
      <w:tr w:rsidR="00EA2016" w:rsidRPr="00CE1786" w14:paraId="5A30C89F" w14:textId="77777777" w:rsidTr="002C473E">
        <w:trPr>
          <w:trHeight w:val="533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FB7EDC9" w14:textId="77777777" w:rsidR="00EA2016" w:rsidRPr="00CE1786" w:rsidRDefault="00EA2016" w:rsidP="00EA201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409D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3.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調查校園對因性別性傾向而</w:t>
            </w:r>
          </w:p>
          <w:p w14:paraId="45FDA5F8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處於不利處境</w:t>
            </w:r>
            <w:r>
              <w:rPr>
                <w:rFonts w:ascii="標楷體" w:eastAsia="標楷體" w:hAnsi="標楷體" w:cs="新細明體" w:hint="eastAsia"/>
                <w:kern w:val="0"/>
              </w:rPr>
              <w:t>之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學生積極提</w:t>
            </w:r>
          </w:p>
          <w:p w14:paraId="2ED4FA41" w14:textId="77777777" w:rsidR="00EA2016" w:rsidRPr="00CE178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供協助，改善其處境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15D51" w14:textId="77777777" w:rsidR="00EA2016" w:rsidRPr="0053550F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3550F">
              <w:rPr>
                <w:rFonts w:ascii="標楷體" w:eastAsia="標楷體" w:hAnsi="標楷體" w:cs="新細明體" w:hint="eastAsia"/>
                <w:kern w:val="0"/>
              </w:rPr>
              <w:t>全學年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5ADC3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FAAB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教導處總務處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EB82A04" w14:textId="77777777" w:rsidR="00EA2016" w:rsidRPr="00CE1786" w:rsidRDefault="00EA2016" w:rsidP="00EA2016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2016" w:rsidRPr="00CE1786" w14:paraId="383C75A2" w14:textId="77777777" w:rsidTr="002C473E">
        <w:trPr>
          <w:trHeight w:val="533"/>
          <w:jc w:val="center"/>
        </w:trPr>
        <w:tc>
          <w:tcPr>
            <w:tcW w:w="1555" w:type="dxa"/>
            <w:vMerge w:val="restart"/>
            <w:tcBorders>
              <w:top w:val="single" w:sz="8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D6E8E" w14:textId="77777777" w:rsidR="00EA2016" w:rsidRPr="00CE1786" w:rsidRDefault="00EA2016" w:rsidP="00EA201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八、其他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FB8C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1.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檢視學校之考績委員會、申</w:t>
            </w:r>
          </w:p>
          <w:p w14:paraId="6A7D3260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訴評議委員會、教師評審委</w:t>
            </w:r>
          </w:p>
          <w:p w14:paraId="60028B47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員會之組成，任一性別委員</w:t>
            </w:r>
          </w:p>
          <w:p w14:paraId="5CA60D0A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是否佔委員總數三分之一以</w:t>
            </w:r>
          </w:p>
          <w:p w14:paraId="694F2833" w14:textId="77777777" w:rsidR="00EA2016" w:rsidRPr="00CE178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上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1820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9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月份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572B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人事室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FAC4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0250BA4" w14:textId="77777777" w:rsidR="00EA2016" w:rsidRPr="00CE1786" w:rsidRDefault="00EA2016" w:rsidP="00EA2016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2016" w:rsidRPr="00CE1786" w14:paraId="17BD96D8" w14:textId="77777777" w:rsidTr="00C64177">
        <w:trPr>
          <w:trHeight w:val="533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9A6A4" w14:textId="77777777" w:rsidR="00EA2016" w:rsidRPr="00CE1786" w:rsidRDefault="00EA2016" w:rsidP="00EA201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A8C71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2.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檢核每學期是否實施性別平</w:t>
            </w:r>
          </w:p>
          <w:p w14:paraId="19EA7AA3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等教育相關課程或活動至少</w:t>
            </w:r>
          </w:p>
          <w:p w14:paraId="536F7071" w14:textId="77777777" w:rsidR="00EA2016" w:rsidRPr="00CE178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四小時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85D9" w14:textId="0D0ECF05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上學期</w:t>
            </w:r>
            <w:r w:rsidR="008613D4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7427EA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</w:t>
            </w:r>
          </w:p>
          <w:p w14:paraId="3AD0DE21" w14:textId="0E975BE3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下學期</w:t>
            </w:r>
            <w:r w:rsidR="007427EA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5B0C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輔導室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FCB01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教導處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4B5BB1B7" w14:textId="77777777" w:rsidR="00EA2016" w:rsidRPr="00CE1786" w:rsidRDefault="00EA2016" w:rsidP="00EA2016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2016" w:rsidRPr="00CE1786" w14:paraId="7E8B5DED" w14:textId="77777777" w:rsidTr="00C64177">
        <w:trPr>
          <w:trHeight w:val="533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9C62" w14:textId="77777777" w:rsidR="00EA2016" w:rsidRPr="00CE1786" w:rsidRDefault="00EA2016" w:rsidP="00EA201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C331E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3.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進行年度辦理性別平等教育</w:t>
            </w:r>
          </w:p>
          <w:p w14:paraId="4791E5BB" w14:textId="77777777" w:rsidR="00EA2016" w:rsidRPr="00CE178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自我檢核，並完成檢核表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71CFC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每年</w:t>
            </w:r>
            <w:r w:rsidRPr="00CE1786">
              <w:rPr>
                <w:rFonts w:ascii="標楷體" w:eastAsia="標楷體" w:hAnsi="標楷體"/>
                <w:kern w:val="0"/>
              </w:rPr>
              <w:t>6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D885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執行</w:t>
            </w:r>
          </w:p>
          <w:p w14:paraId="7F725282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秘書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45084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各處室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6F21CB91" w14:textId="77777777" w:rsidR="00EA2016" w:rsidRPr="00CE1786" w:rsidRDefault="00EA2016" w:rsidP="00EA2016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2016" w:rsidRPr="00CE1786" w14:paraId="31D0649F" w14:textId="77777777" w:rsidTr="00C64177">
        <w:trPr>
          <w:trHeight w:val="533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14:paraId="439F4ECC" w14:textId="77777777" w:rsidR="00EA2016" w:rsidRPr="00CE1786" w:rsidRDefault="00EA2016" w:rsidP="00EA201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ED222" w14:textId="77777777" w:rsidR="00EA201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/>
                <w:kern w:val="0"/>
              </w:rPr>
              <w:t>4.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彙整年度辦理性別平等教育</w:t>
            </w:r>
          </w:p>
          <w:p w14:paraId="54F03D04" w14:textId="77777777" w:rsidR="00EA2016" w:rsidRPr="00CE1786" w:rsidRDefault="00EA2016" w:rsidP="00EA201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成果，並集結資料冊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1940D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每年</w:t>
            </w:r>
            <w:r w:rsidRPr="00CE1786">
              <w:rPr>
                <w:rFonts w:ascii="標楷體" w:eastAsia="標楷體" w:hAnsi="標楷體"/>
                <w:kern w:val="0"/>
              </w:rPr>
              <w:t>6</w:t>
            </w:r>
            <w:r w:rsidRPr="00CE1786">
              <w:rPr>
                <w:rFonts w:ascii="標楷體" w:eastAsia="標楷體" w:hAnsi="標楷體" w:cs="新細明體" w:hint="eastAsia"/>
                <w:kern w:val="0"/>
              </w:rPr>
              <w:t>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98924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執行</w:t>
            </w:r>
          </w:p>
          <w:p w14:paraId="3A8F22CA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秘書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6AD6" w14:textId="77777777" w:rsidR="00EA2016" w:rsidRPr="00CE1786" w:rsidRDefault="00EA2016" w:rsidP="00EA201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E1786">
              <w:rPr>
                <w:rFonts w:ascii="標楷體" w:eastAsia="標楷體" w:hAnsi="標楷體" w:cs="新細明體" w:hint="eastAsia"/>
                <w:kern w:val="0"/>
              </w:rPr>
              <w:t>各處室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62AD6A35" w14:textId="77777777" w:rsidR="00EA2016" w:rsidRPr="00CE1786" w:rsidRDefault="00EA2016" w:rsidP="00EA2016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22B0FAC9" w14:textId="44EAB049" w:rsidR="007274E8" w:rsidRDefault="0014554F" w:rsidP="00446C9A">
      <w:pPr>
        <w:widowControl/>
        <w:snapToGrid w:val="0"/>
        <w:spacing w:line="240" w:lineRule="atLeast"/>
        <w:rPr>
          <w:rFonts w:ascii="標楷體" w:eastAsia="標楷體" w:hAnsi="標楷體"/>
          <w:kern w:val="0"/>
        </w:rPr>
      </w:pPr>
      <w:r w:rsidRPr="00446C9A">
        <w:rPr>
          <w:rFonts w:ascii="標楷體" w:eastAsia="標楷體" w:hAnsi="標楷體"/>
          <w:kern w:val="0"/>
        </w:rPr>
        <w:t> </w:t>
      </w:r>
    </w:p>
    <w:p w14:paraId="7A79A9CC" w14:textId="4892E0F9" w:rsidR="007274E8" w:rsidRDefault="007274E8">
      <w:pPr>
        <w:widowControl/>
        <w:rPr>
          <w:rFonts w:ascii="標楷體" w:eastAsia="標楷體" w:hAnsi="標楷體"/>
          <w:kern w:val="0"/>
        </w:rPr>
      </w:pPr>
    </w:p>
    <w:p w14:paraId="13987F57" w14:textId="7E5BB921" w:rsidR="00453656" w:rsidRDefault="00730BD5">
      <w:pPr>
        <w:widowControl/>
        <w:rPr>
          <w:rFonts w:ascii="標楷體" w:eastAsia="標楷體" w:hAnsi="標楷體"/>
          <w:kern w:val="0"/>
          <w:sz w:val="28"/>
          <w:szCs w:val="28"/>
        </w:rPr>
      </w:pPr>
      <w:r w:rsidRPr="00730BD5">
        <w:rPr>
          <w:rFonts w:ascii="標楷體" w:eastAsia="標楷體" w:hAnsi="標楷體" w:hint="eastAsia"/>
          <w:kern w:val="0"/>
          <w:sz w:val="28"/>
          <w:szCs w:val="28"/>
        </w:rPr>
        <w:t>承辦人：             單位主管：               校長：</w:t>
      </w:r>
    </w:p>
    <w:p w14:paraId="7ED0F8FA" w14:textId="77777777" w:rsidR="00453656" w:rsidRPr="00730BD5" w:rsidRDefault="00453656">
      <w:pPr>
        <w:widowControl/>
        <w:rPr>
          <w:rFonts w:ascii="標楷體" w:eastAsia="標楷體" w:hAnsi="標楷體"/>
          <w:kern w:val="0"/>
          <w:sz w:val="28"/>
          <w:szCs w:val="28"/>
        </w:rPr>
      </w:pPr>
    </w:p>
    <w:sectPr w:rsidR="00453656" w:rsidRPr="00730BD5" w:rsidSect="00FB6C9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F0895" w14:textId="77777777" w:rsidR="00846906" w:rsidRDefault="00846906" w:rsidP="006076C0">
      <w:r>
        <w:separator/>
      </w:r>
    </w:p>
  </w:endnote>
  <w:endnote w:type="continuationSeparator" w:id="0">
    <w:p w14:paraId="17FC0FD6" w14:textId="77777777" w:rsidR="00846906" w:rsidRDefault="00846906" w:rsidP="00607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5CC69" w14:textId="77777777" w:rsidR="00846906" w:rsidRDefault="00846906" w:rsidP="006076C0">
      <w:r>
        <w:separator/>
      </w:r>
    </w:p>
  </w:footnote>
  <w:footnote w:type="continuationSeparator" w:id="0">
    <w:p w14:paraId="752DBEED" w14:textId="77777777" w:rsidR="00846906" w:rsidRDefault="00846906" w:rsidP="00607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A2D7D"/>
    <w:multiLevelType w:val="hybridMultilevel"/>
    <w:tmpl w:val="5BCAB6D6"/>
    <w:lvl w:ilvl="0" w:tplc="04090001">
      <w:start w:val="1"/>
      <w:numFmt w:val="bullet"/>
      <w:lvlText w:val=""/>
      <w:lvlJc w:val="left"/>
      <w:pPr>
        <w:ind w:left="817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9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9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57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54F"/>
    <w:rsid w:val="0003771F"/>
    <w:rsid w:val="00053B87"/>
    <w:rsid w:val="000568FA"/>
    <w:rsid w:val="00057029"/>
    <w:rsid w:val="000749ED"/>
    <w:rsid w:val="00084FD6"/>
    <w:rsid w:val="000C28B2"/>
    <w:rsid w:val="000C3D48"/>
    <w:rsid w:val="000C7D5A"/>
    <w:rsid w:val="000E1BE8"/>
    <w:rsid w:val="000E7404"/>
    <w:rsid w:val="00101137"/>
    <w:rsid w:val="00102F01"/>
    <w:rsid w:val="00121B0B"/>
    <w:rsid w:val="00140052"/>
    <w:rsid w:val="001433A8"/>
    <w:rsid w:val="0014554F"/>
    <w:rsid w:val="001613CD"/>
    <w:rsid w:val="00162D36"/>
    <w:rsid w:val="00176DC6"/>
    <w:rsid w:val="00181FC4"/>
    <w:rsid w:val="001974AC"/>
    <w:rsid w:val="001F17EB"/>
    <w:rsid w:val="0020143D"/>
    <w:rsid w:val="002472AA"/>
    <w:rsid w:val="0025737A"/>
    <w:rsid w:val="00263B3A"/>
    <w:rsid w:val="002A0424"/>
    <w:rsid w:val="002A2105"/>
    <w:rsid w:val="002C473E"/>
    <w:rsid w:val="002D296E"/>
    <w:rsid w:val="002D4B5E"/>
    <w:rsid w:val="00305EF5"/>
    <w:rsid w:val="00313A99"/>
    <w:rsid w:val="003255C5"/>
    <w:rsid w:val="00331CCD"/>
    <w:rsid w:val="00352B46"/>
    <w:rsid w:val="00354F52"/>
    <w:rsid w:val="00360DF6"/>
    <w:rsid w:val="003807FD"/>
    <w:rsid w:val="00380EBA"/>
    <w:rsid w:val="0039622B"/>
    <w:rsid w:val="003E61D9"/>
    <w:rsid w:val="003F58F2"/>
    <w:rsid w:val="004106F5"/>
    <w:rsid w:val="00446C9A"/>
    <w:rsid w:val="00453656"/>
    <w:rsid w:val="00465075"/>
    <w:rsid w:val="004746D6"/>
    <w:rsid w:val="00475D65"/>
    <w:rsid w:val="004813B7"/>
    <w:rsid w:val="004850A3"/>
    <w:rsid w:val="004C7918"/>
    <w:rsid w:val="004E232F"/>
    <w:rsid w:val="004F32C5"/>
    <w:rsid w:val="004F7465"/>
    <w:rsid w:val="0053362D"/>
    <w:rsid w:val="0053550F"/>
    <w:rsid w:val="0053559F"/>
    <w:rsid w:val="005522EB"/>
    <w:rsid w:val="0057284C"/>
    <w:rsid w:val="0059262F"/>
    <w:rsid w:val="00594609"/>
    <w:rsid w:val="00596F75"/>
    <w:rsid w:val="005A4CDF"/>
    <w:rsid w:val="005F7B19"/>
    <w:rsid w:val="006056F2"/>
    <w:rsid w:val="006076C0"/>
    <w:rsid w:val="00614B3C"/>
    <w:rsid w:val="006524F5"/>
    <w:rsid w:val="00684F5F"/>
    <w:rsid w:val="006A1BA8"/>
    <w:rsid w:val="006C49BC"/>
    <w:rsid w:val="00724A9E"/>
    <w:rsid w:val="007274E8"/>
    <w:rsid w:val="00730BD5"/>
    <w:rsid w:val="0073378C"/>
    <w:rsid w:val="00737053"/>
    <w:rsid w:val="007427EA"/>
    <w:rsid w:val="00747E65"/>
    <w:rsid w:val="007861CF"/>
    <w:rsid w:val="00786B40"/>
    <w:rsid w:val="00786D42"/>
    <w:rsid w:val="007A01F4"/>
    <w:rsid w:val="007B7E44"/>
    <w:rsid w:val="007C0F63"/>
    <w:rsid w:val="007E6155"/>
    <w:rsid w:val="007F48C2"/>
    <w:rsid w:val="0081477F"/>
    <w:rsid w:val="00825E63"/>
    <w:rsid w:val="008409EC"/>
    <w:rsid w:val="00846906"/>
    <w:rsid w:val="00850151"/>
    <w:rsid w:val="00860F98"/>
    <w:rsid w:val="008613D4"/>
    <w:rsid w:val="00861FC9"/>
    <w:rsid w:val="008912A7"/>
    <w:rsid w:val="008A08E0"/>
    <w:rsid w:val="008A3BB9"/>
    <w:rsid w:val="008A5BEF"/>
    <w:rsid w:val="008B36B5"/>
    <w:rsid w:val="008C5598"/>
    <w:rsid w:val="008D3E30"/>
    <w:rsid w:val="008F6FDB"/>
    <w:rsid w:val="00910CA0"/>
    <w:rsid w:val="00912C77"/>
    <w:rsid w:val="00921E62"/>
    <w:rsid w:val="009442FB"/>
    <w:rsid w:val="00951E9A"/>
    <w:rsid w:val="00952B1F"/>
    <w:rsid w:val="0099761D"/>
    <w:rsid w:val="009B4537"/>
    <w:rsid w:val="009B6DB2"/>
    <w:rsid w:val="009C231F"/>
    <w:rsid w:val="009D3781"/>
    <w:rsid w:val="009F451E"/>
    <w:rsid w:val="00A20B69"/>
    <w:rsid w:val="00A54CE7"/>
    <w:rsid w:val="00A5517A"/>
    <w:rsid w:val="00A65B5A"/>
    <w:rsid w:val="00A71A45"/>
    <w:rsid w:val="00A800F3"/>
    <w:rsid w:val="00A81EFC"/>
    <w:rsid w:val="00A84CF9"/>
    <w:rsid w:val="00AA65A7"/>
    <w:rsid w:val="00AB729C"/>
    <w:rsid w:val="00AC2BF5"/>
    <w:rsid w:val="00AD588E"/>
    <w:rsid w:val="00B24AE2"/>
    <w:rsid w:val="00B279F1"/>
    <w:rsid w:val="00B61B72"/>
    <w:rsid w:val="00B637BF"/>
    <w:rsid w:val="00BB022A"/>
    <w:rsid w:val="00BB7CF9"/>
    <w:rsid w:val="00BD7EA0"/>
    <w:rsid w:val="00BE51FA"/>
    <w:rsid w:val="00C03215"/>
    <w:rsid w:val="00C16E56"/>
    <w:rsid w:val="00C47097"/>
    <w:rsid w:val="00C5331C"/>
    <w:rsid w:val="00C547AD"/>
    <w:rsid w:val="00C64177"/>
    <w:rsid w:val="00C715C6"/>
    <w:rsid w:val="00CB3B85"/>
    <w:rsid w:val="00CC5607"/>
    <w:rsid w:val="00CD282E"/>
    <w:rsid w:val="00CE1786"/>
    <w:rsid w:val="00CE77BD"/>
    <w:rsid w:val="00D02413"/>
    <w:rsid w:val="00D14518"/>
    <w:rsid w:val="00D5354A"/>
    <w:rsid w:val="00D55EDC"/>
    <w:rsid w:val="00D61C4A"/>
    <w:rsid w:val="00D75BCE"/>
    <w:rsid w:val="00D96E18"/>
    <w:rsid w:val="00DD6354"/>
    <w:rsid w:val="00DE269F"/>
    <w:rsid w:val="00DE5E80"/>
    <w:rsid w:val="00DE7CFC"/>
    <w:rsid w:val="00E0425C"/>
    <w:rsid w:val="00E172CC"/>
    <w:rsid w:val="00E21564"/>
    <w:rsid w:val="00E230F4"/>
    <w:rsid w:val="00E36643"/>
    <w:rsid w:val="00E43FBB"/>
    <w:rsid w:val="00E529C3"/>
    <w:rsid w:val="00E6220A"/>
    <w:rsid w:val="00E775AA"/>
    <w:rsid w:val="00EA2016"/>
    <w:rsid w:val="00EB5361"/>
    <w:rsid w:val="00ED3935"/>
    <w:rsid w:val="00EE2B96"/>
    <w:rsid w:val="00EE3548"/>
    <w:rsid w:val="00F00A79"/>
    <w:rsid w:val="00F64A24"/>
    <w:rsid w:val="00FA33F6"/>
    <w:rsid w:val="00FB6C98"/>
    <w:rsid w:val="00FB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A8F191"/>
  <w15:docId w15:val="{0AFC9C16-112F-4FDC-AF95-B2807005D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6076C0"/>
    <w:rPr>
      <w:kern w:val="2"/>
    </w:rPr>
  </w:style>
  <w:style w:type="paragraph" w:styleId="a5">
    <w:name w:val="footer"/>
    <w:basedOn w:val="a"/>
    <w:link w:val="a6"/>
    <w:uiPriority w:val="99"/>
    <w:unhideWhenUsed/>
    <w:rsid w:val="00607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6076C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2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8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5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54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55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673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6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056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92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688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3538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768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9381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264</Words>
  <Characters>1506</Characters>
  <Application>Microsoft Office Word</Application>
  <DocSecurity>0</DocSecurity>
  <Lines>12</Lines>
  <Paragraphs>3</Paragraphs>
  <ScaleCrop>false</ScaleCrop>
  <Company>Acer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USER</cp:lastModifiedBy>
  <cp:revision>33</cp:revision>
  <cp:lastPrinted>2023-09-18T06:01:00Z</cp:lastPrinted>
  <dcterms:created xsi:type="dcterms:W3CDTF">2022-09-05T03:06:00Z</dcterms:created>
  <dcterms:modified xsi:type="dcterms:W3CDTF">2024-09-11T07:06:00Z</dcterms:modified>
</cp:coreProperties>
</file>