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4CF77" w14:textId="3A6C952E" w:rsidR="009A503C" w:rsidRDefault="009A503C" w:rsidP="00B1295B">
      <w:pPr>
        <w:widowControl/>
        <w:jc w:val="center"/>
        <w:rPr>
          <w:b/>
          <w:sz w:val="32"/>
          <w:szCs w:val="28"/>
        </w:rPr>
      </w:pPr>
      <w:r w:rsidRPr="00875902">
        <w:rPr>
          <w:rFonts w:hint="eastAsia"/>
          <w:b/>
          <w:sz w:val="32"/>
          <w:szCs w:val="28"/>
        </w:rPr>
        <w:t>1</w:t>
      </w:r>
      <w:r w:rsidR="002B647F">
        <w:rPr>
          <w:b/>
          <w:sz w:val="32"/>
          <w:szCs w:val="28"/>
        </w:rPr>
        <w:t>1</w:t>
      </w:r>
      <w:r w:rsidR="00DC3893">
        <w:rPr>
          <w:b/>
          <w:sz w:val="32"/>
          <w:szCs w:val="28"/>
        </w:rPr>
        <w:t>4</w:t>
      </w:r>
      <w:r w:rsidRPr="00875902">
        <w:rPr>
          <w:rFonts w:hint="eastAsia"/>
          <w:b/>
          <w:sz w:val="32"/>
          <w:szCs w:val="28"/>
        </w:rPr>
        <w:t>學年度</w:t>
      </w:r>
      <w:r w:rsidR="00173E6F">
        <w:rPr>
          <w:rFonts w:hint="eastAsia"/>
          <w:b/>
          <w:sz w:val="32"/>
          <w:szCs w:val="28"/>
        </w:rPr>
        <w:t>四</w:t>
      </w:r>
      <w:r w:rsidRPr="001307CA">
        <w:rPr>
          <w:rFonts w:hint="eastAsia"/>
          <w:b/>
          <w:sz w:val="32"/>
          <w:szCs w:val="28"/>
        </w:rPr>
        <w:t>年</w:t>
      </w:r>
      <w:r w:rsidR="00173E6F">
        <w:rPr>
          <w:rFonts w:hint="eastAsia"/>
          <w:b/>
          <w:sz w:val="32"/>
          <w:szCs w:val="28"/>
        </w:rPr>
        <w:t>一</w:t>
      </w:r>
      <w:r w:rsidRPr="00875902">
        <w:rPr>
          <w:rFonts w:hint="eastAsia"/>
          <w:b/>
          <w:sz w:val="32"/>
          <w:szCs w:val="28"/>
        </w:rPr>
        <w:t>班家庭</w:t>
      </w:r>
      <w:r>
        <w:rPr>
          <w:rFonts w:hint="eastAsia"/>
          <w:b/>
          <w:sz w:val="32"/>
          <w:szCs w:val="28"/>
        </w:rPr>
        <w:t>/</w:t>
      </w:r>
      <w:r>
        <w:rPr>
          <w:rFonts w:hint="eastAsia"/>
          <w:b/>
          <w:sz w:val="32"/>
          <w:szCs w:val="28"/>
        </w:rPr>
        <w:t>性平</w:t>
      </w:r>
      <w:r>
        <w:rPr>
          <w:rFonts w:hint="eastAsia"/>
          <w:b/>
          <w:sz w:val="32"/>
          <w:szCs w:val="28"/>
        </w:rPr>
        <w:t>/</w:t>
      </w:r>
      <w:r>
        <w:rPr>
          <w:rFonts w:hint="eastAsia"/>
          <w:b/>
          <w:sz w:val="32"/>
          <w:szCs w:val="28"/>
        </w:rPr>
        <w:t>生命</w:t>
      </w:r>
      <w:r w:rsidR="0047306B">
        <w:rPr>
          <w:rFonts w:hint="eastAsia"/>
          <w:b/>
          <w:sz w:val="32"/>
          <w:szCs w:val="28"/>
        </w:rPr>
        <w:t>/</w:t>
      </w:r>
      <w:r w:rsidR="0047306B">
        <w:rPr>
          <w:rFonts w:hint="eastAsia"/>
          <w:b/>
          <w:sz w:val="32"/>
          <w:szCs w:val="28"/>
        </w:rPr>
        <w:t>兒</w:t>
      </w:r>
      <w:r w:rsidR="0047306B">
        <w:rPr>
          <w:b/>
          <w:sz w:val="32"/>
          <w:szCs w:val="28"/>
        </w:rPr>
        <w:t>童權利公約</w:t>
      </w:r>
      <w:r w:rsidRPr="00875902">
        <w:rPr>
          <w:rFonts w:hint="eastAsia"/>
          <w:b/>
          <w:sz w:val="32"/>
          <w:szCs w:val="28"/>
        </w:rPr>
        <w:t>教育</w:t>
      </w:r>
      <w:r w:rsidR="0047306B">
        <w:rPr>
          <w:rFonts w:hint="eastAsia"/>
          <w:b/>
          <w:sz w:val="32"/>
          <w:szCs w:val="28"/>
        </w:rPr>
        <w:t>宣</w:t>
      </w:r>
      <w:r w:rsidR="0047306B">
        <w:rPr>
          <w:b/>
          <w:sz w:val="32"/>
          <w:szCs w:val="28"/>
        </w:rPr>
        <w:t>導</w:t>
      </w:r>
      <w:r w:rsidRPr="00875902">
        <w:rPr>
          <w:rFonts w:hint="eastAsia"/>
          <w:b/>
          <w:sz w:val="32"/>
          <w:szCs w:val="28"/>
        </w:rPr>
        <w:t>成果照片</w:t>
      </w: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5103"/>
      </w:tblGrid>
      <w:tr w:rsidR="009A503C" w:rsidRPr="00875902" w14:paraId="4E2A7E65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05B7D0D7" w14:textId="77777777" w:rsidR="009A503C" w:rsidRPr="00B038A6" w:rsidRDefault="009A503C" w:rsidP="007A39C3">
            <w:pPr>
              <w:rPr>
                <w:rFonts w:ascii="標楷體" w:eastAsia="標楷體" w:hAnsi="標楷體"/>
                <w:b/>
                <w:szCs w:val="28"/>
              </w:rPr>
            </w:pPr>
            <w:r w:rsidRPr="00B038A6">
              <w:rPr>
                <w:rFonts w:ascii="標楷體" w:eastAsia="標楷體" w:hAnsi="標楷體" w:hint="eastAsia"/>
                <w:b/>
                <w:szCs w:val="28"/>
              </w:rPr>
              <w:t>性別平</w:t>
            </w:r>
            <w:r w:rsidRPr="00B038A6">
              <w:rPr>
                <w:rFonts w:ascii="標楷體" w:eastAsia="標楷體" w:hAnsi="標楷體"/>
                <w:b/>
                <w:szCs w:val="28"/>
              </w:rPr>
              <w:t>等</w:t>
            </w:r>
            <w:r w:rsidRPr="00B038A6">
              <w:rPr>
                <w:rFonts w:ascii="標楷體" w:eastAsia="標楷體" w:hAnsi="標楷體" w:hint="eastAsia"/>
                <w:b/>
                <w:szCs w:val="28"/>
              </w:rPr>
              <w:t>教育教學照片</w:t>
            </w:r>
          </w:p>
          <w:p w14:paraId="77D37BF4" w14:textId="4D860FEF" w:rsidR="00B038A6" w:rsidRPr="00B038A6" w:rsidRDefault="00173E6F" w:rsidP="007A39C3">
            <w:pPr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Cs w:val="28"/>
              </w:rPr>
              <w:drawing>
                <wp:inline distT="0" distB="0" distL="0" distR="0" wp14:anchorId="50784F5D" wp14:editId="162703DE">
                  <wp:extent cx="3181350" cy="17907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07473428" w14:textId="77777777" w:rsidR="009A503C" w:rsidRPr="00B038A6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B038A6">
              <w:rPr>
                <w:rFonts w:ascii="標楷體" w:eastAsia="標楷體" w:hAnsi="標楷體" w:hint="eastAsia"/>
                <w:b/>
                <w:szCs w:val="28"/>
              </w:rPr>
              <w:t>性別平</w:t>
            </w:r>
            <w:r w:rsidRPr="00B038A6">
              <w:rPr>
                <w:rFonts w:ascii="標楷體" w:eastAsia="標楷體" w:hAnsi="標楷體"/>
                <w:b/>
                <w:szCs w:val="28"/>
              </w:rPr>
              <w:t>等</w:t>
            </w:r>
            <w:r w:rsidRPr="00B038A6">
              <w:rPr>
                <w:rFonts w:ascii="標楷體" w:eastAsia="標楷體" w:hAnsi="標楷體" w:hint="eastAsia"/>
                <w:b/>
                <w:szCs w:val="28"/>
              </w:rPr>
              <w:t>教育教學照片</w:t>
            </w:r>
          </w:p>
          <w:p w14:paraId="51A8A764" w14:textId="3799D096" w:rsidR="009A503C" w:rsidRPr="00B038A6" w:rsidRDefault="00173E6F" w:rsidP="007A39C3">
            <w:r>
              <w:rPr>
                <w:rFonts w:ascii="標楷體" w:eastAsia="標楷體" w:hAnsi="標楷體"/>
                <w:b/>
                <w:noProof/>
                <w:szCs w:val="28"/>
              </w:rPr>
              <w:drawing>
                <wp:inline distT="0" distB="0" distL="0" distR="0" wp14:anchorId="22E3D50C" wp14:editId="1970FCF0">
                  <wp:extent cx="3181350" cy="17907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1254C1F1" w14:textId="77777777" w:rsidTr="009A4182">
        <w:trPr>
          <w:trHeight w:val="564"/>
          <w:jc w:val="center"/>
        </w:trPr>
        <w:tc>
          <w:tcPr>
            <w:tcW w:w="5246" w:type="dxa"/>
            <w:shd w:val="clear" w:color="auto" w:fill="auto"/>
          </w:tcPr>
          <w:p w14:paraId="4F3FC514" w14:textId="23179F5E" w:rsidR="009A503C" w:rsidRPr="00173E6F" w:rsidRDefault="009A503C" w:rsidP="00173E6F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="Roboto" w:hAnsi="Roboto" w:hint="eastAsia"/>
                <w:color w:val="0F0F0F"/>
              </w:rPr>
            </w:pPr>
            <w:r w:rsidRPr="00173E6F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985BBB" w:rsidRPr="00985BBB">
              <w:rPr>
                <w:rFonts w:ascii="標楷體" w:eastAsia="標楷體" w:hAnsi="標楷體" w:hint="eastAsia"/>
                <w:sz w:val="28"/>
                <w:szCs w:val="28"/>
              </w:rPr>
              <w:t>影片(</w:t>
            </w:r>
            <w:r w:rsidR="00173E6F" w:rsidRPr="00985BBB">
              <w:rPr>
                <w:rFonts w:ascii="標楷體" w:eastAsia="標楷體" w:hAnsi="標楷體"/>
                <w:sz w:val="28"/>
                <w:szCs w:val="28"/>
              </w:rPr>
              <w:t>我是身體的主人</w:t>
            </w:r>
            <w:r w:rsidR="00985BBB" w:rsidRPr="00985BBB">
              <w:rPr>
                <w:rFonts w:ascii="標楷體" w:eastAsia="標楷體" w:hAnsi="標楷體" w:hint="eastAsia"/>
                <w:sz w:val="28"/>
                <w:szCs w:val="28"/>
              </w:rPr>
              <w:t>)照片</w:t>
            </w:r>
            <w:proofErr w:type="gramStart"/>
            <w:r w:rsidR="00985BBB" w:rsidRPr="00985BB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14:paraId="5C7868AE" w14:textId="7774E572" w:rsidR="009A503C" w:rsidRPr="00875902" w:rsidRDefault="00985BBB" w:rsidP="0047306B">
            <w:pPr>
              <w:rPr>
                <w:rFonts w:ascii="標楷體" w:eastAsia="標楷體" w:hAnsi="標楷體"/>
                <w:b/>
              </w:rPr>
            </w:pPr>
            <w:r w:rsidRPr="00173E6F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  <w:r w:rsidRPr="00480E24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影片(</w:t>
            </w:r>
            <w:r w:rsidRPr="00480E24">
              <w:rPr>
                <w:rFonts w:ascii="標楷體" w:eastAsia="標楷體" w:hAnsi="標楷體"/>
                <w:b/>
                <w:sz w:val="28"/>
                <w:szCs w:val="28"/>
              </w:rPr>
              <w:t>我是身體的主人</w:t>
            </w: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)照片</w:t>
            </w: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</w:tr>
      <w:tr w:rsidR="009A503C" w:rsidRPr="00875902" w14:paraId="0B481207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58A0EF26" w14:textId="0BD5A3E2" w:rsidR="009A503C" w:rsidRPr="00C355CA" w:rsidRDefault="009A503C" w:rsidP="007A39C3">
            <w:pPr>
              <w:rPr>
                <w:rFonts w:ascii="標楷體" w:eastAsia="標楷體" w:hAnsi="標楷體"/>
                <w:b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家庭教育教學照片</w:t>
            </w:r>
          </w:p>
          <w:p w14:paraId="31037247" w14:textId="62EEEF6E" w:rsidR="009A503C" w:rsidRPr="00C355CA" w:rsidRDefault="00173E6F" w:rsidP="007A39C3">
            <w:r>
              <w:rPr>
                <w:rFonts w:ascii="標楷體" w:eastAsia="標楷體" w:hAnsi="標楷體" w:hint="eastAsia"/>
                <w:b/>
                <w:noProof/>
                <w:szCs w:val="28"/>
              </w:rPr>
              <w:drawing>
                <wp:inline distT="0" distB="0" distL="0" distR="0" wp14:anchorId="03642DAD" wp14:editId="3538E9BD">
                  <wp:extent cx="3181350" cy="17907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6C43CFBA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家庭教育教學照片</w:t>
            </w:r>
          </w:p>
          <w:p w14:paraId="00850CC8" w14:textId="67B2F1DE" w:rsidR="009A503C" w:rsidRPr="00C355CA" w:rsidRDefault="00173E6F" w:rsidP="007A39C3">
            <w:r>
              <w:rPr>
                <w:rFonts w:ascii="標楷體" w:eastAsia="標楷體" w:hAnsi="標楷體" w:hint="eastAsia"/>
                <w:b/>
                <w:noProof/>
                <w:szCs w:val="28"/>
              </w:rPr>
              <w:drawing>
                <wp:inline distT="0" distB="0" distL="0" distR="0" wp14:anchorId="56F5D0BA" wp14:editId="2F554BCF">
                  <wp:extent cx="3181350" cy="17907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56088B37" w14:textId="77777777" w:rsidTr="009A4182">
        <w:trPr>
          <w:trHeight w:val="514"/>
          <w:jc w:val="center"/>
        </w:trPr>
        <w:tc>
          <w:tcPr>
            <w:tcW w:w="5246" w:type="dxa"/>
            <w:shd w:val="clear" w:color="auto" w:fill="auto"/>
          </w:tcPr>
          <w:p w14:paraId="66E840F4" w14:textId="2766499A" w:rsidR="009A503C" w:rsidRPr="00480E24" w:rsidRDefault="009A503C" w:rsidP="0047306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說明：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影片(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阿公的禮物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)照片</w:t>
            </w:r>
            <w:proofErr w:type="gramStart"/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14:paraId="7710AEA3" w14:textId="7E7B3FEC" w:rsidR="009A503C" w:rsidRPr="00480E24" w:rsidRDefault="009A503C" w:rsidP="0047306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說明：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影片(阿公的禮物)照片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</w:p>
        </w:tc>
      </w:tr>
      <w:tr w:rsidR="009A503C" w:rsidRPr="00875902" w14:paraId="40116848" w14:textId="77777777" w:rsidTr="009A4182">
        <w:trPr>
          <w:trHeight w:hRule="exact" w:val="3686"/>
          <w:jc w:val="center"/>
        </w:trPr>
        <w:tc>
          <w:tcPr>
            <w:tcW w:w="5246" w:type="dxa"/>
            <w:shd w:val="clear" w:color="auto" w:fill="auto"/>
          </w:tcPr>
          <w:p w14:paraId="20D19B51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生命教</w:t>
            </w:r>
            <w:r w:rsidRPr="00C355CA">
              <w:rPr>
                <w:rFonts w:ascii="標楷體" w:eastAsia="標楷體" w:hAnsi="標楷體"/>
                <w:b/>
                <w:szCs w:val="28"/>
              </w:rPr>
              <w:t>育</w:t>
            </w:r>
            <w:r w:rsidRPr="00C355CA">
              <w:rPr>
                <w:rFonts w:ascii="標楷體" w:eastAsia="標楷體" w:hAnsi="標楷體" w:hint="eastAsia"/>
                <w:b/>
                <w:szCs w:val="28"/>
              </w:rPr>
              <w:t>教學照片</w:t>
            </w:r>
          </w:p>
          <w:p w14:paraId="24404034" w14:textId="7BEB7E5A" w:rsidR="009A503C" w:rsidRPr="00C355CA" w:rsidRDefault="00173E6F" w:rsidP="007A39C3">
            <w:r>
              <w:rPr>
                <w:noProof/>
              </w:rPr>
              <w:drawing>
                <wp:inline distT="0" distB="0" distL="0" distR="0" wp14:anchorId="233C481A" wp14:editId="121FDF07">
                  <wp:extent cx="3181350" cy="17907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shd w:val="clear" w:color="auto" w:fill="auto"/>
          </w:tcPr>
          <w:p w14:paraId="4FEBD332" w14:textId="77777777" w:rsidR="009A503C" w:rsidRPr="00C355CA" w:rsidRDefault="009A503C" w:rsidP="007A39C3">
            <w:pPr>
              <w:rPr>
                <w:rFonts w:ascii="標楷體" w:eastAsia="標楷體" w:hAnsi="標楷體"/>
                <w:szCs w:val="28"/>
              </w:rPr>
            </w:pPr>
            <w:r w:rsidRPr="00C355CA">
              <w:rPr>
                <w:rFonts w:ascii="標楷體" w:eastAsia="標楷體" w:hAnsi="標楷體" w:hint="eastAsia"/>
                <w:b/>
                <w:szCs w:val="28"/>
              </w:rPr>
              <w:t>生命教</w:t>
            </w:r>
            <w:r w:rsidRPr="00C355CA">
              <w:rPr>
                <w:rFonts w:ascii="標楷體" w:eastAsia="標楷體" w:hAnsi="標楷體"/>
                <w:b/>
                <w:szCs w:val="28"/>
              </w:rPr>
              <w:t>育</w:t>
            </w:r>
            <w:r w:rsidRPr="00C355CA">
              <w:rPr>
                <w:rFonts w:ascii="標楷體" w:eastAsia="標楷體" w:hAnsi="標楷體" w:hint="eastAsia"/>
                <w:b/>
                <w:szCs w:val="28"/>
              </w:rPr>
              <w:t>教學照片</w:t>
            </w:r>
          </w:p>
          <w:p w14:paraId="251209DF" w14:textId="7C74259A" w:rsidR="009A503C" w:rsidRPr="00C355CA" w:rsidRDefault="00173E6F" w:rsidP="007A39C3">
            <w:r>
              <w:rPr>
                <w:noProof/>
              </w:rPr>
              <w:drawing>
                <wp:inline distT="0" distB="0" distL="0" distR="0" wp14:anchorId="0ED381A1" wp14:editId="6320BA8E">
                  <wp:extent cx="3181350" cy="17907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03C" w:rsidRPr="00875902" w14:paraId="5B58E218" w14:textId="77777777" w:rsidTr="009A4182">
        <w:trPr>
          <w:trHeight w:val="495"/>
          <w:jc w:val="center"/>
        </w:trPr>
        <w:tc>
          <w:tcPr>
            <w:tcW w:w="5246" w:type="dxa"/>
            <w:tcBorders>
              <w:bottom w:val="single" w:sz="4" w:space="0" w:color="auto"/>
            </w:tcBorders>
            <w:shd w:val="clear" w:color="auto" w:fill="auto"/>
          </w:tcPr>
          <w:p w14:paraId="76DA7BCD" w14:textId="37AA8CCD" w:rsidR="009A503C" w:rsidRPr="00480E24" w:rsidRDefault="009A503C" w:rsidP="0047306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說明：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影片(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謝坤山先生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)照片</w:t>
            </w:r>
            <w:proofErr w:type="gramStart"/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36CC6C06" w14:textId="088C42E7" w:rsidR="009A503C" w:rsidRPr="00480E24" w:rsidRDefault="009A503C" w:rsidP="0047306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說明：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影片(謝坤山先生)照片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</w:p>
        </w:tc>
      </w:tr>
      <w:tr w:rsidR="0047306B" w:rsidRPr="00C355CA" w14:paraId="6C46EDE5" w14:textId="77777777" w:rsidTr="0047306B">
        <w:trPr>
          <w:trHeight w:hRule="exact" w:val="3686"/>
          <w:jc w:val="center"/>
        </w:trPr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BE68A3B" w14:textId="77777777" w:rsidR="0047306B" w:rsidRPr="0047306B" w:rsidRDefault="0047306B" w:rsidP="00415D56">
            <w:pPr>
              <w:rPr>
                <w:rFonts w:ascii="標楷體" w:eastAsia="標楷體" w:hAnsi="標楷體"/>
                <w:b/>
              </w:rPr>
            </w:pPr>
            <w:r w:rsidRPr="0047306B">
              <w:rPr>
                <w:rFonts w:ascii="標楷體" w:eastAsia="標楷體" w:hAnsi="標楷體" w:hint="eastAsia"/>
                <w:b/>
              </w:rPr>
              <w:lastRenderedPageBreak/>
              <w:t>兒</w:t>
            </w:r>
            <w:r w:rsidRPr="0047306B">
              <w:rPr>
                <w:rFonts w:ascii="標楷體" w:eastAsia="標楷體" w:hAnsi="標楷體"/>
                <w:b/>
              </w:rPr>
              <w:t>童權利公約</w:t>
            </w:r>
            <w:r w:rsidRPr="0047306B">
              <w:rPr>
                <w:rFonts w:ascii="標楷體" w:eastAsia="標楷體" w:hAnsi="標楷體" w:hint="eastAsia"/>
                <w:b/>
              </w:rPr>
              <w:t>宣</w:t>
            </w:r>
            <w:r w:rsidRPr="0047306B">
              <w:rPr>
                <w:rFonts w:ascii="標楷體" w:eastAsia="標楷體" w:hAnsi="標楷體"/>
                <w:b/>
              </w:rPr>
              <w:t>導</w:t>
            </w:r>
            <w:r w:rsidRPr="0047306B">
              <w:rPr>
                <w:rFonts w:ascii="標楷體" w:eastAsia="標楷體" w:hAnsi="標楷體" w:hint="eastAsia"/>
                <w:b/>
              </w:rPr>
              <w:t>照片</w:t>
            </w:r>
          </w:p>
          <w:p w14:paraId="5651FFA1" w14:textId="035CC4B3" w:rsidR="0047306B" w:rsidRPr="0047306B" w:rsidRDefault="00173E6F" w:rsidP="00415D5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 wp14:anchorId="4806B874" wp14:editId="156A82DB">
                  <wp:extent cx="3181350" cy="17907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2C8A99E" w14:textId="77777777" w:rsidR="0047306B" w:rsidRPr="0047306B" w:rsidRDefault="0047306B" w:rsidP="00415D56">
            <w:pPr>
              <w:rPr>
                <w:rFonts w:ascii="標楷體" w:eastAsia="標楷體" w:hAnsi="標楷體"/>
                <w:b/>
              </w:rPr>
            </w:pPr>
            <w:r w:rsidRPr="0047306B">
              <w:rPr>
                <w:rFonts w:ascii="標楷體" w:eastAsia="標楷體" w:hAnsi="標楷體" w:hint="eastAsia"/>
                <w:b/>
              </w:rPr>
              <w:t>兒</w:t>
            </w:r>
            <w:r w:rsidRPr="0047306B">
              <w:rPr>
                <w:rFonts w:ascii="標楷體" w:eastAsia="標楷體" w:hAnsi="標楷體"/>
                <w:b/>
              </w:rPr>
              <w:t>童權利公約</w:t>
            </w:r>
            <w:r w:rsidRPr="0047306B">
              <w:rPr>
                <w:rFonts w:ascii="標楷體" w:eastAsia="標楷體" w:hAnsi="標楷體" w:hint="eastAsia"/>
                <w:b/>
              </w:rPr>
              <w:t>宣</w:t>
            </w:r>
            <w:r w:rsidRPr="0047306B">
              <w:rPr>
                <w:rFonts w:ascii="標楷體" w:eastAsia="標楷體" w:hAnsi="標楷體"/>
                <w:b/>
              </w:rPr>
              <w:t>導</w:t>
            </w:r>
            <w:r w:rsidRPr="0047306B">
              <w:rPr>
                <w:rFonts w:ascii="標楷體" w:eastAsia="標楷體" w:hAnsi="標楷體" w:hint="eastAsia"/>
                <w:b/>
              </w:rPr>
              <w:t>照片</w:t>
            </w:r>
          </w:p>
          <w:p w14:paraId="071FDBFB" w14:textId="294087AE" w:rsidR="0047306B" w:rsidRPr="0047306B" w:rsidRDefault="00173E6F" w:rsidP="00415D5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noProof/>
              </w:rPr>
              <w:drawing>
                <wp:inline distT="0" distB="0" distL="0" distR="0" wp14:anchorId="2BA1DDFA" wp14:editId="7BCD8966">
                  <wp:extent cx="3181350" cy="17907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06B" w:rsidRPr="00875902" w14:paraId="093A2881" w14:textId="77777777" w:rsidTr="0047306B">
        <w:trPr>
          <w:trHeight w:val="495"/>
          <w:jc w:val="center"/>
        </w:trPr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8214F7E" w14:textId="75CE5796" w:rsidR="0047306B" w:rsidRPr="00480E24" w:rsidRDefault="0047306B" w:rsidP="00415D5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說明：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影片(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兒童權利公約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)照片</w:t>
            </w:r>
            <w:proofErr w:type="gramStart"/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0F384CB" w14:textId="25134349" w:rsidR="0047306B" w:rsidRPr="00480E24" w:rsidRDefault="0047306B" w:rsidP="00415D5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80E24">
              <w:rPr>
                <w:rFonts w:ascii="標楷體" w:eastAsia="標楷體" w:hAnsi="標楷體" w:hint="eastAsia"/>
                <w:b/>
                <w:sz w:val="28"/>
                <w:szCs w:val="28"/>
              </w:rPr>
              <w:t>說明：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影片(兒童權利公約)照片</w:t>
            </w:r>
            <w:r w:rsidR="00480E24" w:rsidRPr="00480E2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</w:p>
        </w:tc>
      </w:tr>
    </w:tbl>
    <w:p w14:paraId="17309EA7" w14:textId="77777777" w:rsidR="009A503C" w:rsidRPr="00875902" w:rsidRDefault="009A503C" w:rsidP="009A503C">
      <w:r w:rsidRPr="00875902">
        <w:rPr>
          <w:rFonts w:hint="eastAsia"/>
        </w:rPr>
        <w:t xml:space="preserve">   </w:t>
      </w:r>
      <w:r w:rsidRPr="00875902">
        <w:rPr>
          <w:rFonts w:hint="eastAsia"/>
        </w:rPr>
        <w:t>●每項活動至少</w:t>
      </w:r>
      <w:r w:rsidRPr="00875902">
        <w:rPr>
          <w:rFonts w:hint="eastAsia"/>
        </w:rPr>
        <w:t>1</w:t>
      </w:r>
      <w:r w:rsidRPr="00875902">
        <w:rPr>
          <w:rFonts w:hint="eastAsia"/>
        </w:rPr>
        <w:t>張照片，</w:t>
      </w:r>
      <w:r w:rsidR="0047306B">
        <w:rPr>
          <w:rFonts w:hint="eastAsia"/>
        </w:rPr>
        <w:t>感</w:t>
      </w:r>
      <w:r w:rsidRPr="00875902">
        <w:rPr>
          <w:rFonts w:hint="eastAsia"/>
        </w:rPr>
        <w:t>謝</w:t>
      </w:r>
      <w:r w:rsidR="0047306B">
        <w:rPr>
          <w:rFonts w:hint="eastAsia"/>
        </w:rPr>
        <w:t>！</w:t>
      </w:r>
    </w:p>
    <w:sectPr w:rsidR="009A503C" w:rsidRPr="00875902" w:rsidSect="005F08CC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DA745" w14:textId="77777777" w:rsidR="00FC7347" w:rsidRDefault="00FC7347" w:rsidP="00DA2554">
      <w:r>
        <w:separator/>
      </w:r>
    </w:p>
  </w:endnote>
  <w:endnote w:type="continuationSeparator" w:id="0">
    <w:p w14:paraId="66EF460F" w14:textId="77777777" w:rsidR="00FC7347" w:rsidRDefault="00FC7347" w:rsidP="00DA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3030" w14:textId="77777777" w:rsidR="00FC7347" w:rsidRDefault="00FC7347" w:rsidP="00DA2554">
      <w:r>
        <w:separator/>
      </w:r>
    </w:p>
  </w:footnote>
  <w:footnote w:type="continuationSeparator" w:id="0">
    <w:p w14:paraId="2C5DC617" w14:textId="77777777" w:rsidR="00FC7347" w:rsidRDefault="00FC7347" w:rsidP="00DA2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2E52"/>
    <w:multiLevelType w:val="hybridMultilevel"/>
    <w:tmpl w:val="5B1A49C2"/>
    <w:lvl w:ilvl="0" w:tplc="8334EF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0B64BA"/>
    <w:multiLevelType w:val="hybridMultilevel"/>
    <w:tmpl w:val="89364770"/>
    <w:lvl w:ilvl="0" w:tplc="289A01DA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52013DA4"/>
    <w:multiLevelType w:val="hybridMultilevel"/>
    <w:tmpl w:val="6BE6AD46"/>
    <w:lvl w:ilvl="0" w:tplc="F71475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590C1E"/>
    <w:multiLevelType w:val="hybridMultilevel"/>
    <w:tmpl w:val="00A869AA"/>
    <w:lvl w:ilvl="0" w:tplc="AE301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F087ACE"/>
    <w:multiLevelType w:val="hybridMultilevel"/>
    <w:tmpl w:val="41D8627C"/>
    <w:lvl w:ilvl="0" w:tplc="565EC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F9A"/>
    <w:rsid w:val="00066A24"/>
    <w:rsid w:val="00085919"/>
    <w:rsid w:val="001519D7"/>
    <w:rsid w:val="00173E6F"/>
    <w:rsid w:val="002146E5"/>
    <w:rsid w:val="002274D9"/>
    <w:rsid w:val="00247A44"/>
    <w:rsid w:val="002B647F"/>
    <w:rsid w:val="00382280"/>
    <w:rsid w:val="004628C8"/>
    <w:rsid w:val="0047306B"/>
    <w:rsid w:val="00480E24"/>
    <w:rsid w:val="00562507"/>
    <w:rsid w:val="005F08CC"/>
    <w:rsid w:val="007402FA"/>
    <w:rsid w:val="0078220E"/>
    <w:rsid w:val="00795A43"/>
    <w:rsid w:val="007B4B99"/>
    <w:rsid w:val="007F1E00"/>
    <w:rsid w:val="008169DC"/>
    <w:rsid w:val="00985BBB"/>
    <w:rsid w:val="009A4182"/>
    <w:rsid w:val="009A503C"/>
    <w:rsid w:val="009D080B"/>
    <w:rsid w:val="00A26C43"/>
    <w:rsid w:val="00A447AE"/>
    <w:rsid w:val="00A45196"/>
    <w:rsid w:val="00A63EDF"/>
    <w:rsid w:val="00B038A6"/>
    <w:rsid w:val="00B1295B"/>
    <w:rsid w:val="00BB5B12"/>
    <w:rsid w:val="00C355CA"/>
    <w:rsid w:val="00C846CA"/>
    <w:rsid w:val="00C84760"/>
    <w:rsid w:val="00CE1832"/>
    <w:rsid w:val="00CE6B86"/>
    <w:rsid w:val="00D00F00"/>
    <w:rsid w:val="00D04C19"/>
    <w:rsid w:val="00D31F9A"/>
    <w:rsid w:val="00DA2554"/>
    <w:rsid w:val="00DB521C"/>
    <w:rsid w:val="00DC0B15"/>
    <w:rsid w:val="00DC3893"/>
    <w:rsid w:val="00E0150F"/>
    <w:rsid w:val="00FB50A6"/>
    <w:rsid w:val="00FC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E2086"/>
  <w15:chartTrackingRefBased/>
  <w15:docId w15:val="{01DE6E75-F3DE-45B2-8632-C1B3C8DF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73E6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0A6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FB50A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A255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A2554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73E6F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2023-09-04T02:11:00Z</dcterms:created>
  <dcterms:modified xsi:type="dcterms:W3CDTF">2025-09-05T05:28:00Z</dcterms:modified>
</cp:coreProperties>
</file>